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7C9EDD" w14:textId="60970F64" w:rsidR="00F47C7C" w:rsidRDefault="00F47C7C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 w:rsidRPr="00F47C7C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14:paraId="1E365DDA" w14:textId="09083F3C" w:rsidR="00B448D8" w:rsidRPr="00F47C7C" w:rsidRDefault="006C5EA8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16E73511" w14:textId="3898417F" w:rsidR="00F47C7C" w:rsidRDefault="00F47C7C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 w:rsidRPr="00F47C7C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</w:p>
    <w:p w14:paraId="57E691CA" w14:textId="4AFC4209" w:rsidR="00B448D8" w:rsidRDefault="00B448D8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от____________№______</w:t>
      </w:r>
    </w:p>
    <w:p w14:paraId="021E8B7D" w14:textId="77777777" w:rsidR="00061802" w:rsidRDefault="00061802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</w:p>
    <w:p w14:paraId="65EFBEBA" w14:textId="662FB2F3" w:rsidR="00B448D8" w:rsidRDefault="00061802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«Приложение </w:t>
      </w:r>
    </w:p>
    <w:p w14:paraId="395D24A5" w14:textId="04BFB25E" w:rsidR="00061802" w:rsidRDefault="00061802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 w:rsidR="00EB3FB5">
        <w:rPr>
          <w:rFonts w:ascii="Times New Roman" w:hAnsi="Times New Roman" w:cs="Times New Roman"/>
          <w:sz w:val="28"/>
          <w:szCs w:val="28"/>
        </w:rPr>
        <w:t>О</w:t>
      </w:r>
    </w:p>
    <w:p w14:paraId="3EAE42B6" w14:textId="4439B4A9" w:rsidR="00061802" w:rsidRDefault="00061802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 муниципального образования</w:t>
      </w:r>
    </w:p>
    <w:p w14:paraId="335E072B" w14:textId="2ABB1F9A" w:rsidR="00061802" w:rsidRDefault="00061802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район</w:t>
      </w:r>
    </w:p>
    <w:p w14:paraId="1FB026A5" w14:textId="702540EE" w:rsidR="00061802" w:rsidRDefault="00061802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71D94">
        <w:rPr>
          <w:rFonts w:ascii="Times New Roman" w:hAnsi="Times New Roman" w:cs="Times New Roman"/>
          <w:sz w:val="28"/>
          <w:szCs w:val="28"/>
        </w:rPr>
        <w:t>29.11.2021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771D94">
        <w:rPr>
          <w:rFonts w:ascii="Times New Roman" w:hAnsi="Times New Roman" w:cs="Times New Roman"/>
          <w:sz w:val="28"/>
          <w:szCs w:val="28"/>
        </w:rPr>
        <w:t xml:space="preserve"> 1869</w:t>
      </w:r>
    </w:p>
    <w:p w14:paraId="73BE9CB5" w14:textId="02A83ADA" w:rsidR="00061802" w:rsidRDefault="00061802" w:rsidP="00061802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редакции постановления администрации </w:t>
      </w:r>
      <w:r w:rsidRPr="00F47C7C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</w:p>
    <w:p w14:paraId="728EBE8B" w14:textId="77777777" w:rsidR="00061802" w:rsidRDefault="00061802" w:rsidP="00061802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от____________№______</w:t>
      </w:r>
    </w:p>
    <w:p w14:paraId="5D441C6D" w14:textId="6930BED3" w:rsidR="00061802" w:rsidRPr="00F47C7C" w:rsidRDefault="00061802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</w:p>
    <w:p w14:paraId="3EEB8A2B" w14:textId="77777777" w:rsidR="00957FC1" w:rsidRPr="00F47C7C" w:rsidRDefault="00957FC1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8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884"/>
      </w:tblGrid>
      <w:tr w:rsidR="00F47C7C" w:rsidRPr="00F47C7C" w14:paraId="0F3F631D" w14:textId="77777777" w:rsidTr="00957FC1"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</w:tcPr>
          <w:p w14:paraId="53F3F71A" w14:textId="77777777" w:rsidR="00B448D8" w:rsidRDefault="006C5EA8" w:rsidP="00594B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P496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ИЦИПАЛЬНАЯ ПРОГРАММА</w:t>
            </w:r>
          </w:p>
          <w:p w14:paraId="3EEC120B" w14:textId="77777777" w:rsidR="006C5EA8" w:rsidRDefault="006C5EA8" w:rsidP="00594B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МУНИЦИПАЛЬНОГО ОБРАЗОВАНИЯ БЕЛОРЕЧЕНСКИЙ РАЙОН</w:t>
            </w:r>
          </w:p>
          <w:p w14:paraId="6D2067EA" w14:textId="197D6D97" w:rsidR="006C5EA8" w:rsidRPr="00F47C7C" w:rsidRDefault="000522AE" w:rsidP="00594B5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22AE">
              <w:rPr>
                <w:rFonts w:ascii="Times New Roman" w:hAnsi="Times New Roman" w:cs="Times New Roman"/>
                <w:b/>
                <w:sz w:val="28"/>
                <w:szCs w:val="28"/>
              </w:rPr>
              <w:t>«ДОРОЖНАЯ ДЕЯТЕЛЬНОСТЬ В ОТНОШЕНИИ АВТОМОБИЛЬНЫХ ДОРОГ ОБЩЕГО ПОЛЬЗОВАНИЯ МЕСТНОГО ЗНАЧЕНИЯ»</w:t>
            </w:r>
          </w:p>
        </w:tc>
      </w:tr>
      <w:tr w:rsidR="00F47C7C" w:rsidRPr="00061802" w14:paraId="3DD895C7" w14:textId="77777777" w:rsidTr="00957FC1"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</w:tcPr>
          <w:p w14:paraId="7F3C0D56" w14:textId="77777777" w:rsidR="00F47C7C" w:rsidRPr="00061802" w:rsidRDefault="00F47C7C" w:rsidP="00B119C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1. Паспорт </w:t>
            </w:r>
            <w:r w:rsidR="00B119C4" w:rsidRPr="0006180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</w:tr>
    </w:tbl>
    <w:p w14:paraId="38F6BEBF" w14:textId="77777777" w:rsidR="00F47C7C" w:rsidRPr="00061802" w:rsidRDefault="00F47C7C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941"/>
        <w:gridCol w:w="7796"/>
      </w:tblGrid>
      <w:tr w:rsidR="00F47C7C" w:rsidRPr="00061802" w14:paraId="750BA668" w14:textId="77777777" w:rsidTr="00EF16CC">
        <w:tc>
          <w:tcPr>
            <w:tcW w:w="6941" w:type="dxa"/>
          </w:tcPr>
          <w:p w14:paraId="6D007BDA" w14:textId="77777777" w:rsidR="00F47C7C" w:rsidRPr="00061802" w:rsidRDefault="00F47C7C" w:rsidP="00B119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Координатор </w:t>
            </w:r>
            <w:r w:rsidR="00B119C4" w:rsidRPr="0006180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7796" w:type="dxa"/>
          </w:tcPr>
          <w:p w14:paraId="469C4B90" w14:textId="7AF4BFE9" w:rsidR="00DD08AC" w:rsidRPr="00061802" w:rsidRDefault="000522AE" w:rsidP="00052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D08AC"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правление </w:t>
            </w:r>
            <w:r w:rsidR="00283683"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промышленности, транспорта, строительства и ЖКХ </w:t>
            </w:r>
            <w:r w:rsidR="00DD08AC" w:rsidRPr="00061802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Белореченский район</w:t>
            </w:r>
          </w:p>
        </w:tc>
      </w:tr>
      <w:tr w:rsidR="0088450A" w:rsidRPr="00061802" w14:paraId="20FEE31D" w14:textId="77777777" w:rsidTr="00EF16CC">
        <w:tc>
          <w:tcPr>
            <w:tcW w:w="6941" w:type="dxa"/>
          </w:tcPr>
          <w:p w14:paraId="5AFBCE7A" w14:textId="77777777" w:rsidR="0088450A" w:rsidRPr="00061802" w:rsidRDefault="0088450A" w:rsidP="0088450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7796" w:type="dxa"/>
          </w:tcPr>
          <w:p w14:paraId="092D1157" w14:textId="66D36E88" w:rsidR="0088450A" w:rsidRPr="00061802" w:rsidRDefault="0088450A" w:rsidP="008845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F47C7C" w:rsidRPr="00061802" w14:paraId="5A9E1327" w14:textId="77777777" w:rsidTr="00EF16CC">
        <w:tc>
          <w:tcPr>
            <w:tcW w:w="6941" w:type="dxa"/>
          </w:tcPr>
          <w:p w14:paraId="6D5BA553" w14:textId="77777777" w:rsidR="00F47C7C" w:rsidRPr="00061802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Участники </w:t>
            </w:r>
            <w:r w:rsidR="00B119C4"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7796" w:type="dxa"/>
          </w:tcPr>
          <w:p w14:paraId="6FE26087" w14:textId="790CA086" w:rsidR="007438C6" w:rsidRPr="00061802" w:rsidRDefault="000522AE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22AE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Белореченский район</w:t>
            </w:r>
          </w:p>
        </w:tc>
      </w:tr>
      <w:tr w:rsidR="00F47C7C" w:rsidRPr="00061802" w14:paraId="138E8FFA" w14:textId="77777777" w:rsidTr="00EF16CC">
        <w:tc>
          <w:tcPr>
            <w:tcW w:w="6941" w:type="dxa"/>
          </w:tcPr>
          <w:p w14:paraId="7D519F99" w14:textId="27973C78" w:rsidR="00F47C7C" w:rsidRPr="00061802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Период реализации </w:t>
            </w:r>
          </w:p>
        </w:tc>
        <w:tc>
          <w:tcPr>
            <w:tcW w:w="7796" w:type="dxa"/>
          </w:tcPr>
          <w:p w14:paraId="7CB873BC" w14:textId="77777777" w:rsidR="00F47C7C" w:rsidRDefault="004D0A61" w:rsidP="004D0A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Первый этап: </w:t>
            </w:r>
            <w:r w:rsidR="007438C6" w:rsidRPr="0006180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74F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438C6"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- 20</w:t>
            </w:r>
            <w:r w:rsidR="00521C37" w:rsidRPr="000618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438C6"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  <w:p w14:paraId="3F64A805" w14:textId="6BA05496" w:rsidR="004D0A61" w:rsidRPr="00061802" w:rsidRDefault="004D0A61" w:rsidP="004D0A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этап: 2024 – 2027 годы</w:t>
            </w:r>
          </w:p>
        </w:tc>
      </w:tr>
      <w:tr w:rsidR="00F47C7C" w:rsidRPr="00061802" w14:paraId="395FB407" w14:textId="77777777" w:rsidTr="00EF16CC">
        <w:tc>
          <w:tcPr>
            <w:tcW w:w="6941" w:type="dxa"/>
          </w:tcPr>
          <w:p w14:paraId="5F361A39" w14:textId="77777777" w:rsidR="00F47C7C" w:rsidRPr="00061802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Цели </w:t>
            </w:r>
            <w:r w:rsidR="00B119C4"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7796" w:type="dxa"/>
          </w:tcPr>
          <w:p w14:paraId="2B714526" w14:textId="7EAF2713" w:rsidR="00F47C7C" w:rsidRDefault="000522AE" w:rsidP="00521C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522AE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транспортно-эксплуатационного состояния сети автомобильных дорог общего пользования на территории </w:t>
            </w:r>
            <w:proofErr w:type="spellStart"/>
            <w:r w:rsidRPr="000522AE">
              <w:rPr>
                <w:rFonts w:ascii="Times New Roman" w:hAnsi="Times New Roman" w:cs="Times New Roman"/>
                <w:sz w:val="24"/>
                <w:szCs w:val="24"/>
              </w:rPr>
              <w:t>Белореченского</w:t>
            </w:r>
            <w:proofErr w:type="spellEnd"/>
            <w:r w:rsidRPr="000522AE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3142009" w14:textId="4FBC573E" w:rsidR="000522AE" w:rsidRPr="000522AE" w:rsidRDefault="000522AE" w:rsidP="00052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522AE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сети автомобильных дорог общего пользования местного значения на территории </w:t>
            </w:r>
            <w:proofErr w:type="spellStart"/>
            <w:r w:rsidRPr="000522AE">
              <w:rPr>
                <w:rFonts w:ascii="Times New Roman" w:hAnsi="Times New Roman" w:cs="Times New Roman"/>
                <w:sz w:val="24"/>
                <w:szCs w:val="24"/>
              </w:rPr>
              <w:t>Белореченского</w:t>
            </w:r>
            <w:proofErr w:type="spellEnd"/>
            <w:r w:rsidRPr="000522AE">
              <w:rPr>
                <w:rFonts w:ascii="Times New Roman" w:hAnsi="Times New Roman" w:cs="Times New Roman"/>
                <w:sz w:val="24"/>
                <w:szCs w:val="24"/>
              </w:rPr>
              <w:t xml:space="preserve"> района;</w:t>
            </w:r>
          </w:p>
          <w:p w14:paraId="3998E396" w14:textId="0346C4E6" w:rsidR="000522AE" w:rsidRPr="00061802" w:rsidRDefault="000522AE" w:rsidP="00052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522AE">
              <w:rPr>
                <w:rFonts w:ascii="Times New Roman" w:hAnsi="Times New Roman" w:cs="Times New Roman"/>
                <w:sz w:val="24"/>
                <w:szCs w:val="24"/>
              </w:rPr>
              <w:t>поддержание надлежащего технического состояния автомобильных дорог общего пользования местного значения.</w:t>
            </w:r>
          </w:p>
        </w:tc>
      </w:tr>
      <w:tr w:rsidR="00521C37" w:rsidRPr="00061802" w14:paraId="5D402D33" w14:textId="77777777" w:rsidTr="00EF16CC">
        <w:tc>
          <w:tcPr>
            <w:tcW w:w="6941" w:type="dxa"/>
          </w:tcPr>
          <w:p w14:paraId="278A55C6" w14:textId="77777777" w:rsidR="00521C37" w:rsidRPr="00061802" w:rsidRDefault="00521C37" w:rsidP="00521C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Направления (подпрограммы) (при наличии)</w:t>
            </w:r>
          </w:p>
        </w:tc>
        <w:tc>
          <w:tcPr>
            <w:tcW w:w="7796" w:type="dxa"/>
          </w:tcPr>
          <w:p w14:paraId="01094F9F" w14:textId="45B35818" w:rsidR="00521C37" w:rsidRPr="00061802" w:rsidRDefault="00521C37" w:rsidP="00521C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521C37" w:rsidRPr="00061802" w14:paraId="760E4FB9" w14:textId="77777777" w:rsidTr="00EF16CC">
        <w:tc>
          <w:tcPr>
            <w:tcW w:w="6941" w:type="dxa"/>
          </w:tcPr>
          <w:p w14:paraId="0212DE57" w14:textId="6FF7954B" w:rsidR="00521C37" w:rsidRPr="00061802" w:rsidRDefault="00521C37" w:rsidP="00521C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финансового обеспечения реализации муниципальной программы за период ее реализации, рублей </w:t>
            </w:r>
          </w:p>
        </w:tc>
        <w:tc>
          <w:tcPr>
            <w:tcW w:w="7796" w:type="dxa"/>
          </w:tcPr>
          <w:p w14:paraId="140A4BE1" w14:textId="7C47F94D" w:rsidR="00521C37" w:rsidRDefault="004D0A61" w:rsidP="00521C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Всего: </w:t>
            </w:r>
            <w:r w:rsidR="001F2625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715E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2625">
              <w:rPr>
                <w:rFonts w:ascii="Times New Roman" w:hAnsi="Times New Roman" w:cs="Times New Roman"/>
                <w:sz w:val="24"/>
                <w:szCs w:val="24"/>
              </w:rPr>
              <w:t>503</w:t>
            </w:r>
            <w:r w:rsidR="00715E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2625">
              <w:rPr>
                <w:rFonts w:ascii="Times New Roman" w:hAnsi="Times New Roman" w:cs="Times New Roman"/>
                <w:sz w:val="24"/>
                <w:szCs w:val="24"/>
              </w:rPr>
              <w:t>597</w:t>
            </w:r>
            <w:r w:rsidR="00715E26" w:rsidRPr="00715E2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F262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715E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1C37" w:rsidRPr="00715E26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  <w:p w14:paraId="13E715BE" w14:textId="1E83692F" w:rsidR="004D0A61" w:rsidRDefault="004D0A61" w:rsidP="00521C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 этап:</w:t>
            </w:r>
            <w:r w:rsidR="00877240">
              <w:rPr>
                <w:rFonts w:ascii="Times New Roman" w:hAnsi="Times New Roman" w:cs="Times New Roman"/>
                <w:sz w:val="24"/>
                <w:szCs w:val="24"/>
              </w:rPr>
              <w:t xml:space="preserve"> 18 054 959,00 рублей</w:t>
            </w:r>
          </w:p>
          <w:p w14:paraId="28E86242" w14:textId="5C699541" w:rsidR="004D0A61" w:rsidRPr="00061802" w:rsidRDefault="004D0A61" w:rsidP="00521C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Второй этап: </w:t>
            </w:r>
            <w:r w:rsidR="001F2625" w:rsidRPr="001F262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1F262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F2625" w:rsidRPr="001F2625">
              <w:rPr>
                <w:rFonts w:ascii="Times New Roman" w:hAnsi="Times New Roman" w:cs="Times New Roman"/>
                <w:sz w:val="24"/>
                <w:szCs w:val="24"/>
              </w:rPr>
              <w:t>448</w:t>
            </w:r>
            <w:r w:rsidR="001F2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2625" w:rsidRPr="001F2625">
              <w:rPr>
                <w:rFonts w:ascii="Times New Roman" w:hAnsi="Times New Roman" w:cs="Times New Roman"/>
                <w:sz w:val="24"/>
                <w:szCs w:val="24"/>
              </w:rPr>
              <w:t>638,29</w:t>
            </w:r>
            <w:r w:rsidR="001F2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7240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</w:tr>
      <w:tr w:rsidR="00521C37" w:rsidRPr="00061802" w14:paraId="60954116" w14:textId="77777777" w:rsidTr="00EF16CC">
        <w:tc>
          <w:tcPr>
            <w:tcW w:w="6941" w:type="dxa"/>
          </w:tcPr>
          <w:p w14:paraId="1E156392" w14:textId="082745F3" w:rsidR="00521C37" w:rsidRPr="00061802" w:rsidRDefault="00521C37" w:rsidP="00521C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Увязка со стратегическими целями стратегии социально-экономического развития муниципального образования Белореченский район </w:t>
            </w:r>
          </w:p>
        </w:tc>
        <w:tc>
          <w:tcPr>
            <w:tcW w:w="7796" w:type="dxa"/>
          </w:tcPr>
          <w:p w14:paraId="35999927" w14:textId="0CB5ADDE" w:rsidR="00521C37" w:rsidRPr="00061802" w:rsidRDefault="00521C37" w:rsidP="00521C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521C37" w:rsidRPr="00061802" w14:paraId="72AA6E9E" w14:textId="77777777" w:rsidTr="00EF16CC">
        <w:tc>
          <w:tcPr>
            <w:tcW w:w="6941" w:type="dxa"/>
          </w:tcPr>
          <w:p w14:paraId="58EED39D" w14:textId="65B33DBD" w:rsidR="00521C37" w:rsidRPr="00061802" w:rsidRDefault="00521C37" w:rsidP="00521C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Влияние на достижение национальных целей развития Российской Федерации </w:t>
            </w:r>
          </w:p>
        </w:tc>
        <w:tc>
          <w:tcPr>
            <w:tcW w:w="7796" w:type="dxa"/>
          </w:tcPr>
          <w:p w14:paraId="5D391A15" w14:textId="783C27AA" w:rsidR="00521C37" w:rsidRPr="00061802" w:rsidRDefault="009F70E5" w:rsidP="00521C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F70E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«Безопасные качественные автомобильные дороги» </w:t>
            </w:r>
          </w:p>
        </w:tc>
      </w:tr>
    </w:tbl>
    <w:p w14:paraId="2A9BE78D" w14:textId="77777777" w:rsidR="00F47C7C" w:rsidRPr="00061802" w:rsidRDefault="00F47C7C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30"/>
      </w:tblGrid>
      <w:tr w:rsidR="00F47C7C" w:rsidRPr="00061802" w14:paraId="65459BF5" w14:textId="77777777" w:rsidTr="005B0B96">
        <w:tc>
          <w:tcPr>
            <w:tcW w:w="13230" w:type="dxa"/>
            <w:tcBorders>
              <w:top w:val="nil"/>
              <w:left w:val="nil"/>
              <w:bottom w:val="nil"/>
              <w:right w:val="nil"/>
            </w:tcBorders>
          </w:tcPr>
          <w:p w14:paraId="3A0ECFC5" w14:textId="0AE65EC4" w:rsidR="00F47C7C" w:rsidRPr="00061802" w:rsidRDefault="00F47C7C" w:rsidP="0017524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526"/>
            <w:bookmarkEnd w:id="2"/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2. Целевые показатели </w:t>
            </w:r>
            <w:r w:rsidR="0017524D" w:rsidRPr="0006180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</w:p>
        </w:tc>
      </w:tr>
    </w:tbl>
    <w:p w14:paraId="3A7CF101" w14:textId="77777777" w:rsidR="00F47C7C" w:rsidRPr="00061802" w:rsidRDefault="00F47C7C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28"/>
        <w:gridCol w:w="2269"/>
        <w:gridCol w:w="993"/>
        <w:gridCol w:w="1134"/>
        <w:gridCol w:w="1275"/>
        <w:gridCol w:w="1418"/>
        <w:gridCol w:w="1134"/>
        <w:gridCol w:w="1150"/>
        <w:gridCol w:w="1417"/>
        <w:gridCol w:w="1418"/>
        <w:gridCol w:w="1400"/>
        <w:gridCol w:w="17"/>
        <w:gridCol w:w="42"/>
      </w:tblGrid>
      <w:tr w:rsidR="009415AD" w:rsidRPr="00061802" w14:paraId="6A729DCB" w14:textId="77777777" w:rsidTr="00B00A1A">
        <w:trPr>
          <w:gridAfter w:val="1"/>
          <w:wAfter w:w="42" w:type="dxa"/>
        </w:trPr>
        <w:tc>
          <w:tcPr>
            <w:tcW w:w="1128" w:type="dxa"/>
            <w:vMerge w:val="restart"/>
          </w:tcPr>
          <w:p w14:paraId="66367586" w14:textId="77777777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69" w:type="dxa"/>
            <w:vMerge w:val="restart"/>
          </w:tcPr>
          <w:p w14:paraId="52477E6E" w14:textId="77777777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3" w:type="dxa"/>
            <w:vMerge w:val="restart"/>
          </w:tcPr>
          <w:p w14:paraId="1BCA1941" w14:textId="4A240354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1134" w:type="dxa"/>
            <w:vMerge w:val="restart"/>
          </w:tcPr>
          <w:p w14:paraId="33379D8B" w14:textId="62A097D6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Базовое значение </w:t>
            </w:r>
          </w:p>
        </w:tc>
        <w:tc>
          <w:tcPr>
            <w:tcW w:w="4977" w:type="dxa"/>
            <w:gridSpan w:val="4"/>
          </w:tcPr>
          <w:p w14:paraId="7ABCD691" w14:textId="0C139DBD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Значения показателя</w:t>
            </w:r>
          </w:p>
        </w:tc>
        <w:tc>
          <w:tcPr>
            <w:tcW w:w="1417" w:type="dxa"/>
          </w:tcPr>
          <w:p w14:paraId="5CAC47B5" w14:textId="45EDE347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Документ </w:t>
            </w:r>
          </w:p>
        </w:tc>
        <w:tc>
          <w:tcPr>
            <w:tcW w:w="1418" w:type="dxa"/>
          </w:tcPr>
          <w:p w14:paraId="5847E1AA" w14:textId="77777777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Ответственный за достижение показателя</w:t>
            </w:r>
          </w:p>
        </w:tc>
        <w:tc>
          <w:tcPr>
            <w:tcW w:w="1417" w:type="dxa"/>
            <w:gridSpan w:val="2"/>
          </w:tcPr>
          <w:p w14:paraId="58A91AB6" w14:textId="52350245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НЦ, ВДЛ, ОМСУ, ГП </w:t>
            </w:r>
          </w:p>
        </w:tc>
      </w:tr>
      <w:tr w:rsidR="00A064E5" w:rsidRPr="00061802" w14:paraId="37DF0320" w14:textId="77777777" w:rsidTr="00B00A1A">
        <w:trPr>
          <w:gridAfter w:val="1"/>
          <w:wAfter w:w="42" w:type="dxa"/>
        </w:trPr>
        <w:tc>
          <w:tcPr>
            <w:tcW w:w="1128" w:type="dxa"/>
            <w:vMerge/>
          </w:tcPr>
          <w:p w14:paraId="4A1C613E" w14:textId="77777777" w:rsidR="00A064E5" w:rsidRPr="00061802" w:rsidRDefault="00A064E5" w:rsidP="00941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14:paraId="3DCB61F6" w14:textId="77777777" w:rsidR="00A064E5" w:rsidRPr="00061802" w:rsidRDefault="00A064E5" w:rsidP="00941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E79FD6C" w14:textId="77777777" w:rsidR="00A064E5" w:rsidRPr="00061802" w:rsidRDefault="00A064E5" w:rsidP="00941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8FBF704" w14:textId="77777777" w:rsidR="00A064E5" w:rsidRPr="00061802" w:rsidRDefault="00A064E5" w:rsidP="00941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B8D7B5A" w14:textId="28A33333" w:rsidR="00A064E5" w:rsidRPr="00061802" w:rsidRDefault="00A064E5" w:rsidP="00F37C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14:paraId="71234EC2" w14:textId="50B2768D" w:rsidR="00A064E5" w:rsidRPr="00061802" w:rsidRDefault="00A064E5" w:rsidP="009415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7DC21B8F" w14:textId="41EB0B75" w:rsidR="00A064E5" w:rsidRPr="00061802" w:rsidRDefault="00A064E5" w:rsidP="009415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год</w:t>
            </w:r>
          </w:p>
        </w:tc>
        <w:tc>
          <w:tcPr>
            <w:tcW w:w="1134" w:type="dxa"/>
          </w:tcPr>
          <w:p w14:paraId="7DE1B208" w14:textId="399CB4CD" w:rsidR="00A064E5" w:rsidRPr="00061802" w:rsidRDefault="00A064E5" w:rsidP="009415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6BB71073" w14:textId="5677CAE6" w:rsidR="00A064E5" w:rsidRPr="00061802" w:rsidRDefault="00A064E5" w:rsidP="00941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год</w:t>
            </w:r>
          </w:p>
        </w:tc>
        <w:tc>
          <w:tcPr>
            <w:tcW w:w="1150" w:type="dxa"/>
          </w:tcPr>
          <w:p w14:paraId="4CAFCC45" w14:textId="334784A1" w:rsidR="00A064E5" w:rsidRPr="00061802" w:rsidRDefault="00A064E5" w:rsidP="009415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0D1DCA5B" w14:textId="0F3C506E" w:rsidR="00A064E5" w:rsidRPr="00061802" w:rsidRDefault="00A064E5" w:rsidP="00941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год</w:t>
            </w:r>
          </w:p>
        </w:tc>
        <w:tc>
          <w:tcPr>
            <w:tcW w:w="1417" w:type="dxa"/>
          </w:tcPr>
          <w:p w14:paraId="1AA8447F" w14:textId="39806134" w:rsidR="00A064E5" w:rsidRPr="00061802" w:rsidRDefault="00A064E5" w:rsidP="00941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458863E" w14:textId="77777777" w:rsidR="00A064E5" w:rsidRPr="00061802" w:rsidRDefault="00A064E5" w:rsidP="00941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1322C4A7" w14:textId="77777777" w:rsidR="00A064E5" w:rsidRPr="00061802" w:rsidRDefault="00A064E5" w:rsidP="00941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4E5" w:rsidRPr="00061802" w14:paraId="0FCD50DF" w14:textId="77777777" w:rsidTr="00B00A1A">
        <w:trPr>
          <w:gridAfter w:val="1"/>
          <w:wAfter w:w="42" w:type="dxa"/>
        </w:trPr>
        <w:tc>
          <w:tcPr>
            <w:tcW w:w="1128" w:type="dxa"/>
          </w:tcPr>
          <w:p w14:paraId="0187AEE8" w14:textId="77777777" w:rsidR="00A064E5" w:rsidRPr="00061802" w:rsidRDefault="00A064E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9" w:type="dxa"/>
          </w:tcPr>
          <w:p w14:paraId="4D4DAA4F" w14:textId="77777777" w:rsidR="00A064E5" w:rsidRPr="00061802" w:rsidRDefault="00A064E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378B8319" w14:textId="77777777" w:rsidR="00A064E5" w:rsidRPr="00061802" w:rsidRDefault="00A064E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7E3138AF" w14:textId="77777777" w:rsidR="00A064E5" w:rsidRPr="00061802" w:rsidRDefault="00A064E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4BFB12CE" w14:textId="28D44109" w:rsidR="00A064E5" w:rsidRPr="00061802" w:rsidRDefault="00A064E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14:paraId="7A0D3A94" w14:textId="7E98AE51" w:rsidR="00A064E5" w:rsidRPr="00061802" w:rsidRDefault="00A064E5" w:rsidP="00A064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17A45A2A" w14:textId="0E6654CE" w:rsidR="00A064E5" w:rsidRPr="00061802" w:rsidRDefault="00A064E5" w:rsidP="00A064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50" w:type="dxa"/>
          </w:tcPr>
          <w:p w14:paraId="5DA5C9CF" w14:textId="1E8DF4AF" w:rsidR="00A064E5" w:rsidRPr="00061802" w:rsidRDefault="00A064E5" w:rsidP="00A064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14:paraId="688D467C" w14:textId="127087AF" w:rsidR="00A064E5" w:rsidRPr="00061802" w:rsidRDefault="00A064E5" w:rsidP="00A064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14:paraId="0ED5F3AB" w14:textId="7823FB64" w:rsidR="00A064E5" w:rsidRPr="00061802" w:rsidRDefault="00A064E5" w:rsidP="00A064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gridSpan w:val="2"/>
          </w:tcPr>
          <w:p w14:paraId="40F19AD2" w14:textId="290A1B10" w:rsidR="00A064E5" w:rsidRPr="00061802" w:rsidRDefault="00A064E5" w:rsidP="00A064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B7036" w:rsidRPr="00061802" w14:paraId="66499AB7" w14:textId="77777777" w:rsidTr="00397B65">
        <w:tc>
          <w:tcPr>
            <w:tcW w:w="1128" w:type="dxa"/>
          </w:tcPr>
          <w:p w14:paraId="52A421AD" w14:textId="77777777" w:rsidR="00FB7036" w:rsidRPr="00061802" w:rsidRDefault="00FB703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67" w:type="dxa"/>
            <w:gridSpan w:val="12"/>
          </w:tcPr>
          <w:p w14:paraId="7DACB931" w14:textId="1723AD37" w:rsidR="00FB7036" w:rsidRPr="00061802" w:rsidRDefault="00FB7036" w:rsidP="001752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Показатели целей муниципальной программы</w:t>
            </w:r>
          </w:p>
        </w:tc>
      </w:tr>
      <w:tr w:rsidR="00FB7036" w:rsidRPr="00061802" w14:paraId="47B2ED82" w14:textId="77777777" w:rsidTr="00397B65">
        <w:tc>
          <w:tcPr>
            <w:tcW w:w="1128" w:type="dxa"/>
          </w:tcPr>
          <w:p w14:paraId="30C13985" w14:textId="77777777" w:rsidR="00FB7036" w:rsidRPr="00061802" w:rsidRDefault="00FB703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3667" w:type="dxa"/>
            <w:gridSpan w:val="12"/>
          </w:tcPr>
          <w:p w14:paraId="7FC87163" w14:textId="43E0E356" w:rsidR="00FB7036" w:rsidRPr="00061802" w:rsidRDefault="00772D34" w:rsidP="00772D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72D34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транспортно-эксплуатационного состояния сети автомобильных дорог общего пользования на территории </w:t>
            </w:r>
            <w:proofErr w:type="spellStart"/>
            <w:r w:rsidRPr="00772D34">
              <w:rPr>
                <w:rFonts w:ascii="Times New Roman" w:hAnsi="Times New Roman" w:cs="Times New Roman"/>
                <w:sz w:val="24"/>
                <w:szCs w:val="24"/>
              </w:rPr>
              <w:t>Белореченского</w:t>
            </w:r>
            <w:proofErr w:type="spellEnd"/>
            <w:r w:rsidRPr="00772D34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A064E5" w:rsidRPr="00061802" w14:paraId="76DDDCD6" w14:textId="77777777" w:rsidTr="00B00A1A">
        <w:trPr>
          <w:gridAfter w:val="1"/>
          <w:wAfter w:w="42" w:type="dxa"/>
        </w:trPr>
        <w:tc>
          <w:tcPr>
            <w:tcW w:w="1128" w:type="dxa"/>
          </w:tcPr>
          <w:p w14:paraId="375FCCDF" w14:textId="4D313616" w:rsidR="00A064E5" w:rsidRPr="00061802" w:rsidRDefault="00A064E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2269" w:type="dxa"/>
          </w:tcPr>
          <w:p w14:paraId="71435BD4" w14:textId="0C075587" w:rsidR="00A064E5" w:rsidRPr="00061802" w:rsidRDefault="00A064E5" w:rsidP="009F70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Протяженность автомобильных дорог общего пользования местного значения</w:t>
            </w:r>
          </w:p>
        </w:tc>
        <w:tc>
          <w:tcPr>
            <w:tcW w:w="993" w:type="dxa"/>
          </w:tcPr>
          <w:p w14:paraId="4026C588" w14:textId="237A8972" w:rsidR="00A064E5" w:rsidRPr="00061802" w:rsidRDefault="00A064E5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134" w:type="dxa"/>
          </w:tcPr>
          <w:p w14:paraId="2A74D371" w14:textId="22852178" w:rsidR="00A064E5" w:rsidRPr="00061802" w:rsidRDefault="00A064E5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91,5</w:t>
            </w:r>
          </w:p>
        </w:tc>
        <w:tc>
          <w:tcPr>
            <w:tcW w:w="1275" w:type="dxa"/>
          </w:tcPr>
          <w:p w14:paraId="7291844B" w14:textId="4A603EE7" w:rsidR="00A064E5" w:rsidRPr="00061802" w:rsidRDefault="00CB3AB5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91,5</w:t>
            </w:r>
          </w:p>
        </w:tc>
        <w:tc>
          <w:tcPr>
            <w:tcW w:w="1418" w:type="dxa"/>
          </w:tcPr>
          <w:p w14:paraId="538D2A8E" w14:textId="13B39F91" w:rsidR="00A064E5" w:rsidRPr="00061802" w:rsidRDefault="00A064E5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F70E5">
              <w:rPr>
                <w:rFonts w:ascii="Times New Roman" w:hAnsi="Times New Roman" w:cs="Times New Roman"/>
                <w:sz w:val="24"/>
                <w:szCs w:val="24"/>
              </w:rPr>
              <w:t>91,5</w:t>
            </w:r>
          </w:p>
        </w:tc>
        <w:tc>
          <w:tcPr>
            <w:tcW w:w="1134" w:type="dxa"/>
          </w:tcPr>
          <w:p w14:paraId="7586F170" w14:textId="2748E884" w:rsidR="00A064E5" w:rsidRPr="00061802" w:rsidRDefault="00A064E5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F70E5">
              <w:rPr>
                <w:rFonts w:ascii="Times New Roman" w:hAnsi="Times New Roman" w:cs="Times New Roman"/>
                <w:sz w:val="24"/>
                <w:szCs w:val="24"/>
              </w:rPr>
              <w:t>91,5</w:t>
            </w:r>
          </w:p>
        </w:tc>
        <w:tc>
          <w:tcPr>
            <w:tcW w:w="1150" w:type="dxa"/>
          </w:tcPr>
          <w:p w14:paraId="089FC77E" w14:textId="320EAD45" w:rsidR="00A064E5" w:rsidRPr="00061802" w:rsidRDefault="00A064E5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F70E5">
              <w:rPr>
                <w:rFonts w:ascii="Times New Roman" w:hAnsi="Times New Roman" w:cs="Times New Roman"/>
                <w:sz w:val="24"/>
                <w:szCs w:val="24"/>
              </w:rPr>
              <w:t>91,5</w:t>
            </w:r>
          </w:p>
        </w:tc>
        <w:tc>
          <w:tcPr>
            <w:tcW w:w="1417" w:type="dxa"/>
          </w:tcPr>
          <w:p w14:paraId="69A6666B" w14:textId="422460BB" w:rsidR="00A064E5" w:rsidRPr="00061802" w:rsidRDefault="00A064E5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FB41919" w14:textId="7CE97D63" w:rsidR="00A064E5" w:rsidRPr="00061802" w:rsidRDefault="00A064E5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</w:t>
            </w:r>
          </w:p>
        </w:tc>
        <w:tc>
          <w:tcPr>
            <w:tcW w:w="1417" w:type="dxa"/>
            <w:gridSpan w:val="2"/>
          </w:tcPr>
          <w:p w14:paraId="2B33A215" w14:textId="77777777" w:rsidR="00A064E5" w:rsidRPr="00061802" w:rsidRDefault="00A064E5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4E5" w:rsidRPr="00061802" w14:paraId="2FB2DE0E" w14:textId="77777777" w:rsidTr="00B00A1A">
        <w:trPr>
          <w:gridAfter w:val="1"/>
          <w:wAfter w:w="42" w:type="dxa"/>
        </w:trPr>
        <w:tc>
          <w:tcPr>
            <w:tcW w:w="1128" w:type="dxa"/>
          </w:tcPr>
          <w:p w14:paraId="5C4A12FE" w14:textId="68FE09AC" w:rsidR="00A064E5" w:rsidRPr="00061802" w:rsidRDefault="00A064E5" w:rsidP="00E743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2269" w:type="dxa"/>
          </w:tcPr>
          <w:p w14:paraId="20C79070" w14:textId="7BEABEFE" w:rsidR="00A064E5" w:rsidRPr="00061802" w:rsidRDefault="00A064E5" w:rsidP="00E743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F70E5">
              <w:rPr>
                <w:rFonts w:ascii="Times New Roman" w:hAnsi="Times New Roman" w:cs="Times New Roman"/>
                <w:sz w:val="24"/>
                <w:szCs w:val="24"/>
              </w:rPr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993" w:type="dxa"/>
          </w:tcPr>
          <w:p w14:paraId="22FCDD53" w14:textId="02D8430B" w:rsidR="00A064E5" w:rsidRPr="00061802" w:rsidRDefault="00A064E5" w:rsidP="00E743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</w:tcPr>
          <w:p w14:paraId="59C37B50" w14:textId="31ADC247" w:rsidR="00A064E5" w:rsidRPr="00061802" w:rsidRDefault="00A064E5" w:rsidP="00E743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14,8</w:t>
            </w:r>
          </w:p>
        </w:tc>
        <w:tc>
          <w:tcPr>
            <w:tcW w:w="1275" w:type="dxa"/>
          </w:tcPr>
          <w:p w14:paraId="5EFC8A7C" w14:textId="79D7988D" w:rsidR="00A064E5" w:rsidRPr="00061802" w:rsidRDefault="00A064E5" w:rsidP="00F37C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14,6</w:t>
            </w:r>
          </w:p>
        </w:tc>
        <w:tc>
          <w:tcPr>
            <w:tcW w:w="1418" w:type="dxa"/>
          </w:tcPr>
          <w:p w14:paraId="1959A977" w14:textId="2CFBA609" w:rsidR="00A064E5" w:rsidRPr="00061802" w:rsidRDefault="00A064E5" w:rsidP="00F37C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14,4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134" w:type="dxa"/>
          </w:tcPr>
          <w:p w14:paraId="17379614" w14:textId="45502EE5" w:rsidR="00A064E5" w:rsidRPr="00061802" w:rsidRDefault="00A064E5" w:rsidP="00F37C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14,2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150" w:type="dxa"/>
          </w:tcPr>
          <w:p w14:paraId="5CE5E812" w14:textId="43069B50" w:rsidR="00A064E5" w:rsidRPr="00061802" w:rsidRDefault="00A064E5" w:rsidP="00F37C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417" w:type="dxa"/>
          </w:tcPr>
          <w:p w14:paraId="1FC6FBB8" w14:textId="74B4F347" w:rsidR="00A064E5" w:rsidRPr="00061802" w:rsidRDefault="00A064E5" w:rsidP="00E743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FB3923E" w14:textId="71EC1910" w:rsidR="00A064E5" w:rsidRPr="00061802" w:rsidRDefault="00A064E5" w:rsidP="00E743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</w:t>
            </w:r>
          </w:p>
        </w:tc>
        <w:tc>
          <w:tcPr>
            <w:tcW w:w="1417" w:type="dxa"/>
            <w:gridSpan w:val="2"/>
          </w:tcPr>
          <w:p w14:paraId="16FE2A8B" w14:textId="77777777" w:rsidR="00A064E5" w:rsidRPr="00061802" w:rsidRDefault="00A064E5" w:rsidP="00E743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4E5" w:rsidRPr="00061802" w14:paraId="5F8EC8AF" w14:textId="77777777" w:rsidTr="00B00A1A">
        <w:trPr>
          <w:gridAfter w:val="1"/>
          <w:wAfter w:w="42" w:type="dxa"/>
        </w:trPr>
        <w:tc>
          <w:tcPr>
            <w:tcW w:w="1128" w:type="dxa"/>
          </w:tcPr>
          <w:p w14:paraId="1DFDD956" w14:textId="3C93B278" w:rsidR="00A064E5" w:rsidRPr="00061802" w:rsidRDefault="00A064E5" w:rsidP="00E743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1.1.3.</w:t>
            </w:r>
          </w:p>
        </w:tc>
        <w:tc>
          <w:tcPr>
            <w:tcW w:w="2269" w:type="dxa"/>
          </w:tcPr>
          <w:p w14:paraId="2E87705D" w14:textId="09F9950B" w:rsidR="00A064E5" w:rsidRPr="009F70E5" w:rsidRDefault="00A064E5" w:rsidP="00E743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F70E5">
              <w:rPr>
                <w:rFonts w:ascii="Times New Roman" w:hAnsi="Times New Roman" w:cs="Times New Roman"/>
                <w:sz w:val="24"/>
                <w:szCs w:val="24"/>
              </w:rPr>
              <w:t xml:space="preserve">Протяженность автомобильных дорог общего </w:t>
            </w:r>
            <w:r w:rsidRPr="009F70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пользования местного значения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F70E5">
              <w:rPr>
                <w:rFonts w:ascii="Times New Roman" w:hAnsi="Times New Roman" w:cs="Times New Roman"/>
                <w:sz w:val="24"/>
                <w:szCs w:val="24"/>
              </w:rPr>
              <w:t>не отвечающих нормативным требованиям</w:t>
            </w:r>
          </w:p>
        </w:tc>
        <w:tc>
          <w:tcPr>
            <w:tcW w:w="993" w:type="dxa"/>
          </w:tcPr>
          <w:p w14:paraId="1CEE7B80" w14:textId="787D2F24" w:rsidR="00A064E5" w:rsidRPr="00061802" w:rsidRDefault="00A064E5" w:rsidP="00E743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км</w:t>
            </w:r>
          </w:p>
        </w:tc>
        <w:tc>
          <w:tcPr>
            <w:tcW w:w="1134" w:type="dxa"/>
          </w:tcPr>
          <w:p w14:paraId="04049D91" w14:textId="72C289C0" w:rsidR="00A064E5" w:rsidRDefault="00A064E5" w:rsidP="00E743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13,542</w:t>
            </w:r>
          </w:p>
        </w:tc>
        <w:tc>
          <w:tcPr>
            <w:tcW w:w="1275" w:type="dxa"/>
          </w:tcPr>
          <w:p w14:paraId="5BAA028C" w14:textId="514AFAB2" w:rsidR="00A064E5" w:rsidRDefault="00A064E5" w:rsidP="00F37C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13,359</w:t>
            </w:r>
          </w:p>
        </w:tc>
        <w:tc>
          <w:tcPr>
            <w:tcW w:w="1418" w:type="dxa"/>
          </w:tcPr>
          <w:p w14:paraId="243096CB" w14:textId="0A480C5C" w:rsidR="00A064E5" w:rsidRDefault="00A064E5" w:rsidP="00F37C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13,176</w:t>
            </w:r>
          </w:p>
        </w:tc>
        <w:tc>
          <w:tcPr>
            <w:tcW w:w="1134" w:type="dxa"/>
          </w:tcPr>
          <w:p w14:paraId="7715ACBB" w14:textId="7DFA33B7" w:rsidR="00A064E5" w:rsidRDefault="00A064E5" w:rsidP="00F37C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12,993</w:t>
            </w:r>
          </w:p>
        </w:tc>
        <w:tc>
          <w:tcPr>
            <w:tcW w:w="1150" w:type="dxa"/>
          </w:tcPr>
          <w:p w14:paraId="15906A9D" w14:textId="38D209B8" w:rsidR="00A064E5" w:rsidRDefault="00A064E5" w:rsidP="00F37C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12,81</w:t>
            </w:r>
          </w:p>
        </w:tc>
        <w:tc>
          <w:tcPr>
            <w:tcW w:w="1417" w:type="dxa"/>
          </w:tcPr>
          <w:p w14:paraId="6056B311" w14:textId="77777777" w:rsidR="00A064E5" w:rsidRPr="00061802" w:rsidRDefault="00A064E5" w:rsidP="00E743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9208F8E" w14:textId="253967F5" w:rsidR="00A064E5" w:rsidRPr="00061802" w:rsidRDefault="00A064E5" w:rsidP="00E743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259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промышленности, </w:t>
            </w:r>
            <w:r w:rsidRPr="009625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транспорта, строительства и ЖКХ</w:t>
            </w:r>
          </w:p>
        </w:tc>
        <w:tc>
          <w:tcPr>
            <w:tcW w:w="1417" w:type="dxa"/>
            <w:gridSpan w:val="2"/>
          </w:tcPr>
          <w:p w14:paraId="71302881" w14:textId="77777777" w:rsidR="00A064E5" w:rsidRPr="00061802" w:rsidRDefault="00A064E5" w:rsidP="00E743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C8" w:rsidRPr="00061802" w14:paraId="41CE1A91" w14:textId="77777777" w:rsidTr="00397B65">
        <w:trPr>
          <w:gridAfter w:val="2"/>
          <w:wAfter w:w="59" w:type="dxa"/>
        </w:trPr>
        <w:tc>
          <w:tcPr>
            <w:tcW w:w="1128" w:type="dxa"/>
          </w:tcPr>
          <w:p w14:paraId="2B1B4CD2" w14:textId="77777777" w:rsidR="004D28C8" w:rsidRPr="00061802" w:rsidRDefault="004D28C8" w:rsidP="000522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08" w:type="dxa"/>
            <w:gridSpan w:val="10"/>
          </w:tcPr>
          <w:p w14:paraId="515EED9A" w14:textId="52C2C35E" w:rsidR="004D28C8" w:rsidRPr="00061802" w:rsidRDefault="004D28C8" w:rsidP="00CB3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  <w:proofErr w:type="spellStart"/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="00CB3AB5">
              <w:rPr>
                <w:rFonts w:ascii="Times New Roman" w:hAnsi="Times New Roman" w:cs="Times New Roman"/>
                <w:sz w:val="24"/>
                <w:szCs w:val="24"/>
              </w:rPr>
              <w:t>цесной</w:t>
            </w:r>
            <w:proofErr w:type="spellEnd"/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части муниципальной программы</w:t>
            </w:r>
          </w:p>
        </w:tc>
      </w:tr>
      <w:tr w:rsidR="004D28C8" w:rsidRPr="00061802" w14:paraId="4551A4F2" w14:textId="77777777" w:rsidTr="00397B65">
        <w:trPr>
          <w:gridAfter w:val="2"/>
          <w:wAfter w:w="59" w:type="dxa"/>
        </w:trPr>
        <w:tc>
          <w:tcPr>
            <w:tcW w:w="1128" w:type="dxa"/>
          </w:tcPr>
          <w:p w14:paraId="276B23EB" w14:textId="01A29CB3" w:rsidR="004D28C8" w:rsidRPr="00061802" w:rsidRDefault="004D28C8" w:rsidP="004D2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3608" w:type="dxa"/>
            <w:gridSpan w:val="10"/>
          </w:tcPr>
          <w:p w14:paraId="544DBCD2" w14:textId="45A2B54B" w:rsidR="004D28C8" w:rsidRPr="00061802" w:rsidRDefault="00772D34" w:rsidP="007E29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72D34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 - поддержание надлежащего технического состояния автомобильных дорог общег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пользования местного значения</w:t>
            </w:r>
          </w:p>
        </w:tc>
      </w:tr>
      <w:tr w:rsidR="00397B65" w:rsidRPr="00061802" w14:paraId="3CB68BCF" w14:textId="77777777" w:rsidTr="00B00A1A">
        <w:trPr>
          <w:gridAfter w:val="1"/>
          <w:wAfter w:w="42" w:type="dxa"/>
        </w:trPr>
        <w:tc>
          <w:tcPr>
            <w:tcW w:w="1128" w:type="dxa"/>
          </w:tcPr>
          <w:p w14:paraId="4D6ECABD" w14:textId="2A30CC7C" w:rsidR="00397B65" w:rsidRPr="00061802" w:rsidRDefault="00397B65" w:rsidP="004D2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2269" w:type="dxa"/>
          </w:tcPr>
          <w:p w14:paraId="2E649C4A" w14:textId="2DD42723" w:rsidR="00397B65" w:rsidRPr="00061802" w:rsidRDefault="00397B65" w:rsidP="00B00A1A">
            <w:pPr>
              <w:jc w:val="both"/>
              <w:rPr>
                <w:rStyle w:val="11pt"/>
                <w:sz w:val="24"/>
                <w:szCs w:val="24"/>
              </w:rPr>
            </w:pPr>
            <w:r w:rsidRPr="00397B65">
              <w:rPr>
                <w:rStyle w:val="11pt"/>
                <w:sz w:val="24"/>
                <w:szCs w:val="24"/>
              </w:rPr>
              <w:t>Про</w:t>
            </w:r>
            <w:r w:rsidR="00B00A1A">
              <w:rPr>
                <w:rStyle w:val="11pt"/>
                <w:sz w:val="24"/>
                <w:szCs w:val="24"/>
              </w:rPr>
              <w:t>тяженность отремонтированных</w:t>
            </w:r>
            <w:r w:rsidRPr="00397B65">
              <w:rPr>
                <w:rStyle w:val="11pt"/>
                <w:sz w:val="24"/>
                <w:szCs w:val="24"/>
              </w:rPr>
              <w:t xml:space="preserve"> автомобильных дорог общего пользования местного значения на территории </w:t>
            </w:r>
            <w:proofErr w:type="spellStart"/>
            <w:r w:rsidRPr="00397B65">
              <w:rPr>
                <w:rStyle w:val="11pt"/>
                <w:sz w:val="24"/>
                <w:szCs w:val="24"/>
              </w:rPr>
              <w:t>Белореченского</w:t>
            </w:r>
            <w:proofErr w:type="spellEnd"/>
            <w:r w:rsidRPr="00397B65">
              <w:rPr>
                <w:rStyle w:val="11pt"/>
                <w:sz w:val="24"/>
                <w:szCs w:val="24"/>
              </w:rPr>
              <w:t xml:space="preserve"> района</w:t>
            </w:r>
          </w:p>
        </w:tc>
        <w:tc>
          <w:tcPr>
            <w:tcW w:w="993" w:type="dxa"/>
          </w:tcPr>
          <w:p w14:paraId="64CC7E60" w14:textId="08513868" w:rsidR="00397B65" w:rsidRPr="00061802" w:rsidRDefault="00397B65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134" w:type="dxa"/>
          </w:tcPr>
          <w:p w14:paraId="14190B42" w14:textId="206C2684" w:rsidR="00397B65" w:rsidRPr="00061802" w:rsidRDefault="00B00A1A" w:rsidP="00772D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0,366</w:t>
            </w:r>
          </w:p>
        </w:tc>
        <w:tc>
          <w:tcPr>
            <w:tcW w:w="1275" w:type="dxa"/>
          </w:tcPr>
          <w:p w14:paraId="0D99F84B" w14:textId="512372E8" w:rsidR="00397B65" w:rsidRPr="00061802" w:rsidRDefault="00397B65" w:rsidP="00397B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0,183</w:t>
            </w:r>
          </w:p>
        </w:tc>
        <w:tc>
          <w:tcPr>
            <w:tcW w:w="1418" w:type="dxa"/>
          </w:tcPr>
          <w:p w14:paraId="66D70F2A" w14:textId="58A30E8B" w:rsidR="00397B65" w:rsidRPr="00061802" w:rsidRDefault="00397B65" w:rsidP="00772D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0,183</w:t>
            </w:r>
          </w:p>
        </w:tc>
        <w:tc>
          <w:tcPr>
            <w:tcW w:w="1134" w:type="dxa"/>
          </w:tcPr>
          <w:p w14:paraId="636DA7C1" w14:textId="17248282" w:rsidR="00397B65" w:rsidRPr="00061802" w:rsidRDefault="00397B65" w:rsidP="00772D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0,183</w:t>
            </w:r>
          </w:p>
        </w:tc>
        <w:tc>
          <w:tcPr>
            <w:tcW w:w="1150" w:type="dxa"/>
          </w:tcPr>
          <w:p w14:paraId="00C98DBB" w14:textId="7CC84F20" w:rsidR="00397B65" w:rsidRPr="00061802" w:rsidRDefault="00397B65" w:rsidP="00772D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0,183</w:t>
            </w:r>
          </w:p>
        </w:tc>
        <w:tc>
          <w:tcPr>
            <w:tcW w:w="1417" w:type="dxa"/>
          </w:tcPr>
          <w:p w14:paraId="4F4EE0A7" w14:textId="77777777" w:rsidR="00397B65" w:rsidRPr="00061802" w:rsidRDefault="00397B65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00D3678" w14:textId="747B0515" w:rsidR="00397B65" w:rsidRPr="00061802" w:rsidRDefault="00397B65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97B65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</w:t>
            </w:r>
          </w:p>
        </w:tc>
        <w:tc>
          <w:tcPr>
            <w:tcW w:w="1417" w:type="dxa"/>
            <w:gridSpan w:val="2"/>
          </w:tcPr>
          <w:p w14:paraId="35EF69B1" w14:textId="77777777" w:rsidR="00397B65" w:rsidRPr="00061802" w:rsidRDefault="00397B65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B65" w:rsidRPr="00061802" w14:paraId="0CEACAB5" w14:textId="77777777" w:rsidTr="00B00A1A">
        <w:trPr>
          <w:gridAfter w:val="1"/>
          <w:wAfter w:w="42" w:type="dxa"/>
        </w:trPr>
        <w:tc>
          <w:tcPr>
            <w:tcW w:w="1128" w:type="dxa"/>
          </w:tcPr>
          <w:p w14:paraId="62F848F7" w14:textId="51356D2B" w:rsidR="00397B65" w:rsidRPr="00061802" w:rsidRDefault="00CB3AB5" w:rsidP="004D2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2.2.2</w:t>
            </w:r>
          </w:p>
        </w:tc>
        <w:tc>
          <w:tcPr>
            <w:tcW w:w="2269" w:type="dxa"/>
          </w:tcPr>
          <w:p w14:paraId="6A14118E" w14:textId="4B19B1F5" w:rsidR="00397B65" w:rsidRPr="003863BF" w:rsidRDefault="00B00A1A" w:rsidP="00B00A1A">
            <w:pPr>
              <w:jc w:val="both"/>
              <w:rPr>
                <w:rStyle w:val="11pt"/>
                <w:sz w:val="24"/>
                <w:szCs w:val="24"/>
              </w:rPr>
            </w:pPr>
            <w:r>
              <w:rPr>
                <w:rStyle w:val="11pt"/>
                <w:sz w:val="24"/>
                <w:szCs w:val="24"/>
              </w:rPr>
              <w:t>Протяженность обслуженных</w:t>
            </w:r>
            <w:r w:rsidR="00397B65" w:rsidRPr="003863BF">
              <w:rPr>
                <w:rStyle w:val="11pt"/>
                <w:sz w:val="24"/>
                <w:szCs w:val="24"/>
              </w:rPr>
              <w:t xml:space="preserve"> автомобильных дорог общего пользования местного значения на территории </w:t>
            </w:r>
            <w:proofErr w:type="spellStart"/>
            <w:r w:rsidR="00397B65" w:rsidRPr="003863BF">
              <w:rPr>
                <w:rStyle w:val="11pt"/>
                <w:sz w:val="24"/>
                <w:szCs w:val="24"/>
              </w:rPr>
              <w:t>Белореченского</w:t>
            </w:r>
            <w:proofErr w:type="spellEnd"/>
            <w:r w:rsidR="00397B65" w:rsidRPr="003863BF">
              <w:rPr>
                <w:rStyle w:val="11pt"/>
                <w:sz w:val="24"/>
                <w:szCs w:val="24"/>
              </w:rPr>
              <w:t xml:space="preserve"> района</w:t>
            </w:r>
          </w:p>
        </w:tc>
        <w:tc>
          <w:tcPr>
            <w:tcW w:w="993" w:type="dxa"/>
          </w:tcPr>
          <w:p w14:paraId="1EF26F05" w14:textId="29081946" w:rsidR="00397B65" w:rsidRDefault="00397B65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134" w:type="dxa"/>
          </w:tcPr>
          <w:p w14:paraId="5599E503" w14:textId="36BE4FF2" w:rsidR="00397B65" w:rsidRDefault="00397B65" w:rsidP="00772D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91,5</w:t>
            </w:r>
          </w:p>
        </w:tc>
        <w:tc>
          <w:tcPr>
            <w:tcW w:w="1275" w:type="dxa"/>
          </w:tcPr>
          <w:p w14:paraId="0BF387E6" w14:textId="3E0DD5A0" w:rsidR="00397B65" w:rsidRDefault="00397B65" w:rsidP="00397B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91,5</w:t>
            </w:r>
          </w:p>
        </w:tc>
        <w:tc>
          <w:tcPr>
            <w:tcW w:w="1418" w:type="dxa"/>
          </w:tcPr>
          <w:p w14:paraId="18B133EF" w14:textId="33C92561" w:rsidR="00397B65" w:rsidRDefault="00397B65" w:rsidP="00772D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91,5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134" w:type="dxa"/>
          </w:tcPr>
          <w:p w14:paraId="61222633" w14:textId="46ABD44D" w:rsidR="00397B65" w:rsidRDefault="00397B65" w:rsidP="00772D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91,5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150" w:type="dxa"/>
          </w:tcPr>
          <w:p w14:paraId="76204C37" w14:textId="48FC748D" w:rsidR="00397B65" w:rsidRDefault="00397B65" w:rsidP="00772D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91,5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417" w:type="dxa"/>
          </w:tcPr>
          <w:p w14:paraId="5018C414" w14:textId="77777777" w:rsidR="00397B65" w:rsidRPr="00061802" w:rsidRDefault="00397B65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12714E5" w14:textId="18101240" w:rsidR="00397B65" w:rsidRPr="00061802" w:rsidRDefault="00397B65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</w:t>
            </w:r>
          </w:p>
        </w:tc>
        <w:tc>
          <w:tcPr>
            <w:tcW w:w="1417" w:type="dxa"/>
            <w:gridSpan w:val="2"/>
          </w:tcPr>
          <w:p w14:paraId="33598908" w14:textId="77777777" w:rsidR="00397B65" w:rsidRPr="00061802" w:rsidRDefault="00397B65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47EDEF5" w14:textId="77777777" w:rsidR="00F47C7C" w:rsidRPr="00061802" w:rsidRDefault="00F47C7C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30"/>
      </w:tblGrid>
      <w:tr w:rsidR="00F47C7C" w:rsidRPr="00061802" w14:paraId="3956220F" w14:textId="77777777" w:rsidTr="005B0B96">
        <w:tc>
          <w:tcPr>
            <w:tcW w:w="13230" w:type="dxa"/>
            <w:tcBorders>
              <w:top w:val="nil"/>
              <w:left w:val="nil"/>
              <w:bottom w:val="nil"/>
              <w:right w:val="nil"/>
            </w:tcBorders>
          </w:tcPr>
          <w:p w14:paraId="623C2B4D" w14:textId="49B0D148" w:rsidR="00F47C7C" w:rsidRPr="00061802" w:rsidRDefault="00F47C7C" w:rsidP="005B0B9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Структура </w:t>
            </w:r>
            <w:r w:rsidR="005B0B96" w:rsidRPr="0006180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</w:tr>
      <w:tr w:rsidR="00F47C7C" w:rsidRPr="00061802" w14:paraId="5C4CEC16" w14:textId="77777777" w:rsidTr="005B0B96">
        <w:tc>
          <w:tcPr>
            <w:tcW w:w="13230" w:type="dxa"/>
            <w:tcBorders>
              <w:top w:val="nil"/>
              <w:left w:val="nil"/>
              <w:bottom w:val="nil"/>
              <w:right w:val="nil"/>
            </w:tcBorders>
          </w:tcPr>
          <w:p w14:paraId="7331E5E1" w14:textId="4693030B" w:rsidR="00F47C7C" w:rsidRPr="00061802" w:rsidRDefault="00F47C7C" w:rsidP="005B0B96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D024B0" w:rsidRPr="00061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. Процессная часть </w:t>
            </w:r>
          </w:p>
        </w:tc>
      </w:tr>
    </w:tbl>
    <w:p w14:paraId="0E09F1DF" w14:textId="77777777" w:rsidR="00F47C7C" w:rsidRPr="00061802" w:rsidRDefault="00F47C7C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2116"/>
        <w:gridCol w:w="1145"/>
        <w:gridCol w:w="1417"/>
        <w:gridCol w:w="567"/>
        <w:gridCol w:w="851"/>
        <w:gridCol w:w="1409"/>
        <w:gridCol w:w="710"/>
        <w:gridCol w:w="27"/>
        <w:gridCol w:w="7"/>
        <w:gridCol w:w="1099"/>
        <w:gridCol w:w="19"/>
        <w:gridCol w:w="7"/>
        <w:gridCol w:w="824"/>
        <w:gridCol w:w="9"/>
        <w:gridCol w:w="1691"/>
        <w:gridCol w:w="9"/>
        <w:gridCol w:w="1267"/>
        <w:gridCol w:w="9"/>
        <w:gridCol w:w="1286"/>
        <w:gridCol w:w="9"/>
      </w:tblGrid>
      <w:tr w:rsidR="00F47C7C" w:rsidRPr="00061802" w14:paraId="149C01D3" w14:textId="77777777" w:rsidTr="00AC58F6">
        <w:tc>
          <w:tcPr>
            <w:tcW w:w="562" w:type="dxa"/>
            <w:vMerge w:val="restart"/>
          </w:tcPr>
          <w:p w14:paraId="2E909E60" w14:textId="77777777" w:rsidR="00F47C7C" w:rsidRPr="00061802" w:rsidRDefault="00D33078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47C7C"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2116" w:type="dxa"/>
            <w:vMerge w:val="restart"/>
          </w:tcPr>
          <w:p w14:paraId="7D18A2B6" w14:textId="10E89AF6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характеристика, наименование мероприятия </w:t>
            </w:r>
          </w:p>
        </w:tc>
        <w:tc>
          <w:tcPr>
            <w:tcW w:w="1145" w:type="dxa"/>
            <w:vMerge w:val="restart"/>
          </w:tcPr>
          <w:p w14:paraId="35271827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Год реализации</w:t>
            </w:r>
          </w:p>
        </w:tc>
        <w:tc>
          <w:tcPr>
            <w:tcW w:w="4988" w:type="dxa"/>
            <w:gridSpan w:val="7"/>
          </w:tcPr>
          <w:p w14:paraId="37D669B5" w14:textId="77777777" w:rsidR="00F47C7C" w:rsidRPr="00061802" w:rsidRDefault="00F47C7C" w:rsidP="00DC06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  <w:tc>
          <w:tcPr>
            <w:tcW w:w="1125" w:type="dxa"/>
            <w:gridSpan w:val="3"/>
          </w:tcPr>
          <w:p w14:paraId="37A220EB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833" w:type="dxa"/>
            <w:gridSpan w:val="2"/>
          </w:tcPr>
          <w:p w14:paraId="61D59AE1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(по </w:t>
            </w:r>
            <w:hyperlink r:id="rId7">
              <w:r w:rsidRPr="0006180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ОКЕИ</w:t>
              </w:r>
            </w:hyperlink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0" w:type="dxa"/>
            <w:gridSpan w:val="2"/>
          </w:tcPr>
          <w:p w14:paraId="5AA39CD4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Значения результата реализации мероприятия по годам</w:t>
            </w:r>
          </w:p>
        </w:tc>
        <w:tc>
          <w:tcPr>
            <w:tcW w:w="1276" w:type="dxa"/>
            <w:gridSpan w:val="2"/>
          </w:tcPr>
          <w:p w14:paraId="51C44ADB" w14:textId="3C99B8E2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достижение результата </w:t>
            </w:r>
          </w:p>
        </w:tc>
        <w:tc>
          <w:tcPr>
            <w:tcW w:w="1295" w:type="dxa"/>
            <w:gridSpan w:val="2"/>
          </w:tcPr>
          <w:p w14:paraId="7278853A" w14:textId="705698EE" w:rsidR="00F47C7C" w:rsidRPr="00061802" w:rsidRDefault="00F47C7C" w:rsidP="00D330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целей </w:t>
            </w:r>
            <w:r w:rsidR="00D33078" w:rsidRPr="0006180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</w:p>
        </w:tc>
      </w:tr>
      <w:tr w:rsidR="00F47C7C" w:rsidRPr="00061802" w14:paraId="40BC0190" w14:textId="77777777" w:rsidTr="00715E26">
        <w:tc>
          <w:tcPr>
            <w:tcW w:w="562" w:type="dxa"/>
            <w:vMerge/>
          </w:tcPr>
          <w:p w14:paraId="3FFEC9F4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  <w:vMerge/>
          </w:tcPr>
          <w:p w14:paraId="2C96685D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  <w:vMerge/>
          </w:tcPr>
          <w:p w14:paraId="212E7FA5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14:paraId="0FE397D7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564" w:type="dxa"/>
            <w:gridSpan w:val="5"/>
          </w:tcPr>
          <w:p w14:paraId="2944BDBE" w14:textId="468D7A4D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в разрезе источников финансирования </w:t>
            </w:r>
          </w:p>
        </w:tc>
        <w:tc>
          <w:tcPr>
            <w:tcW w:w="1125" w:type="dxa"/>
            <w:gridSpan w:val="3"/>
          </w:tcPr>
          <w:p w14:paraId="4D2FE310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14:paraId="4126A9C4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</w:tcPr>
          <w:p w14:paraId="034B8C96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045D1BCE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</w:tcPr>
          <w:p w14:paraId="030061FE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C7C" w:rsidRPr="00061802" w14:paraId="7BC06D4C" w14:textId="77777777" w:rsidTr="00715E26">
        <w:trPr>
          <w:gridAfter w:val="1"/>
          <w:wAfter w:w="9" w:type="dxa"/>
        </w:trPr>
        <w:tc>
          <w:tcPr>
            <w:tcW w:w="562" w:type="dxa"/>
            <w:vMerge/>
          </w:tcPr>
          <w:p w14:paraId="0794DA06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  <w:vMerge/>
          </w:tcPr>
          <w:p w14:paraId="747CBA32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  <w:vMerge/>
          </w:tcPr>
          <w:p w14:paraId="6FFFFBD5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4A6D1B55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6BE5695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851" w:type="dxa"/>
          </w:tcPr>
          <w:p w14:paraId="5F0C6FA3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1409" w:type="dxa"/>
          </w:tcPr>
          <w:p w14:paraId="7B23B46D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710" w:type="dxa"/>
          </w:tcPr>
          <w:p w14:paraId="23CDAF3D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ВБИ</w:t>
            </w:r>
          </w:p>
        </w:tc>
        <w:tc>
          <w:tcPr>
            <w:tcW w:w="1133" w:type="dxa"/>
            <w:gridSpan w:val="3"/>
          </w:tcPr>
          <w:p w14:paraId="24C87188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38B834FD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</w:tcPr>
          <w:p w14:paraId="0DD5ABCC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592C7B70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</w:tcPr>
          <w:p w14:paraId="1A8858B9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C7C" w:rsidRPr="00061802" w14:paraId="6F0C2994" w14:textId="77777777" w:rsidTr="00715E26">
        <w:trPr>
          <w:gridAfter w:val="1"/>
          <w:wAfter w:w="9" w:type="dxa"/>
        </w:trPr>
        <w:tc>
          <w:tcPr>
            <w:tcW w:w="562" w:type="dxa"/>
          </w:tcPr>
          <w:p w14:paraId="202DF060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6" w:type="dxa"/>
          </w:tcPr>
          <w:p w14:paraId="1D6B5EC8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5" w:type="dxa"/>
          </w:tcPr>
          <w:p w14:paraId="3B1FD235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14:paraId="4ED013E5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14:paraId="1F980D76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27493678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09" w:type="dxa"/>
          </w:tcPr>
          <w:p w14:paraId="3EBB61D3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0" w:type="dxa"/>
          </w:tcPr>
          <w:p w14:paraId="35A4B963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3" w:type="dxa"/>
            <w:gridSpan w:val="3"/>
          </w:tcPr>
          <w:p w14:paraId="0B68EDB9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gridSpan w:val="3"/>
          </w:tcPr>
          <w:p w14:paraId="5374951E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0" w:type="dxa"/>
            <w:gridSpan w:val="2"/>
          </w:tcPr>
          <w:p w14:paraId="3A89819B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gridSpan w:val="2"/>
          </w:tcPr>
          <w:p w14:paraId="483DEBC1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95" w:type="dxa"/>
            <w:gridSpan w:val="2"/>
          </w:tcPr>
          <w:p w14:paraId="0A8A19CB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F47C7C" w:rsidRPr="00061802" w14:paraId="716FE627" w14:textId="77777777" w:rsidTr="00AC58F6">
        <w:tc>
          <w:tcPr>
            <w:tcW w:w="15040" w:type="dxa"/>
            <w:gridSpan w:val="21"/>
          </w:tcPr>
          <w:p w14:paraId="40A412BE" w14:textId="7668A6A8" w:rsidR="00F47C7C" w:rsidRPr="00061802" w:rsidRDefault="00F47C7C" w:rsidP="00D330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D33078" w:rsidRPr="0006180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-</w:t>
            </w:r>
            <w:r w:rsidR="009470D1"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297E" w:rsidRPr="00A0297E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транспортно-эксплуатационного состояния сети автомобильных дорог общего пользования на территории </w:t>
            </w:r>
            <w:proofErr w:type="spellStart"/>
            <w:r w:rsidR="00A0297E" w:rsidRPr="00A0297E">
              <w:rPr>
                <w:rFonts w:ascii="Times New Roman" w:hAnsi="Times New Roman" w:cs="Times New Roman"/>
                <w:sz w:val="24"/>
                <w:szCs w:val="24"/>
              </w:rPr>
              <w:t>Белореченского</w:t>
            </w:r>
            <w:proofErr w:type="spellEnd"/>
            <w:r w:rsidR="00A0297E" w:rsidRPr="00A0297E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 w:rsidR="009470D1"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до требований, соответствующих законодательству</w:t>
            </w:r>
          </w:p>
        </w:tc>
      </w:tr>
      <w:tr w:rsidR="00F47C7C" w:rsidRPr="00061802" w14:paraId="710CCCE0" w14:textId="77777777" w:rsidTr="00AC58F6">
        <w:tc>
          <w:tcPr>
            <w:tcW w:w="562" w:type="dxa"/>
            <w:vMerge w:val="restart"/>
          </w:tcPr>
          <w:p w14:paraId="6CDD4BEB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78" w:type="dxa"/>
            <w:gridSpan w:val="20"/>
          </w:tcPr>
          <w:p w14:paraId="00B669FD" w14:textId="0CF97BED" w:rsidR="00F47C7C" w:rsidRPr="00061802" w:rsidRDefault="00F47C7C" w:rsidP="00772D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-</w:t>
            </w:r>
            <w:r w:rsidR="00D024B0"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2D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72D34" w:rsidRPr="00772D34">
              <w:rPr>
                <w:rFonts w:ascii="Times New Roman" w:hAnsi="Times New Roman" w:cs="Times New Roman"/>
                <w:sz w:val="24"/>
                <w:szCs w:val="24"/>
              </w:rPr>
              <w:t xml:space="preserve">овышение транспортно-эксплуатационного состояния сети автомобильных дорог общего пользования на территории </w:t>
            </w:r>
            <w:proofErr w:type="spellStart"/>
            <w:r w:rsidR="00772D34" w:rsidRPr="00772D34">
              <w:rPr>
                <w:rFonts w:ascii="Times New Roman" w:hAnsi="Times New Roman" w:cs="Times New Roman"/>
                <w:sz w:val="24"/>
                <w:szCs w:val="24"/>
              </w:rPr>
              <w:t>Белореченского</w:t>
            </w:r>
            <w:proofErr w:type="spellEnd"/>
            <w:r w:rsidR="00772D34" w:rsidRPr="00772D34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F47C7C" w:rsidRPr="00061802" w14:paraId="2E59E802" w14:textId="77777777" w:rsidTr="00AC58F6">
        <w:tc>
          <w:tcPr>
            <w:tcW w:w="562" w:type="dxa"/>
            <w:vMerge/>
          </w:tcPr>
          <w:p w14:paraId="131C8F89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8" w:type="dxa"/>
            <w:gridSpan w:val="20"/>
          </w:tcPr>
          <w:p w14:paraId="49BB37D6" w14:textId="4AB838A2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-</w:t>
            </w:r>
            <w:r w:rsidR="00992800"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промышленности, транспорта, строительства и ЖКХ.</w:t>
            </w:r>
          </w:p>
        </w:tc>
      </w:tr>
      <w:tr w:rsidR="00397B65" w:rsidRPr="00061802" w14:paraId="18BC5B7C" w14:textId="77777777" w:rsidTr="00397B65">
        <w:trPr>
          <w:gridAfter w:val="1"/>
          <w:wAfter w:w="9" w:type="dxa"/>
          <w:trHeight w:val="733"/>
        </w:trPr>
        <w:tc>
          <w:tcPr>
            <w:tcW w:w="562" w:type="dxa"/>
            <w:vMerge w:val="restart"/>
          </w:tcPr>
          <w:p w14:paraId="4A265158" w14:textId="77777777" w:rsidR="00397B65" w:rsidRPr="00061802" w:rsidRDefault="00397B65" w:rsidP="004837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116" w:type="dxa"/>
            <w:vMerge w:val="restart"/>
          </w:tcPr>
          <w:p w14:paraId="3B0B74C9" w14:textId="02E9685C" w:rsidR="00397B65" w:rsidRPr="00061802" w:rsidRDefault="00397B65" w:rsidP="004837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719">
              <w:rPr>
                <w:rStyle w:val="11pt"/>
                <w:color w:val="000000"/>
                <w:sz w:val="24"/>
                <w:szCs w:val="24"/>
              </w:rPr>
              <w:t xml:space="preserve">Проведение мероприятий по ремонту автомобильных дорог общего пользования </w:t>
            </w:r>
            <w:r w:rsidRPr="00483719">
              <w:rPr>
                <w:rStyle w:val="11pt"/>
                <w:color w:val="000000"/>
                <w:sz w:val="24"/>
                <w:szCs w:val="24"/>
              </w:rPr>
              <w:lastRenderedPageBreak/>
              <w:t xml:space="preserve">местного значения на территории </w:t>
            </w:r>
            <w:proofErr w:type="spellStart"/>
            <w:r w:rsidRPr="00483719">
              <w:rPr>
                <w:rStyle w:val="11pt"/>
                <w:color w:val="000000"/>
                <w:sz w:val="24"/>
                <w:szCs w:val="24"/>
              </w:rPr>
              <w:t>Белореченского</w:t>
            </w:r>
            <w:proofErr w:type="spellEnd"/>
            <w:r w:rsidRPr="00483719">
              <w:rPr>
                <w:rStyle w:val="11pt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145" w:type="dxa"/>
          </w:tcPr>
          <w:p w14:paraId="418C185D" w14:textId="175C5D8B" w:rsidR="00397B65" w:rsidRPr="00061802" w:rsidRDefault="00397B65" w:rsidP="004837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14:paraId="368F7D5B" w14:textId="7141DD63" w:rsidR="00397B65" w:rsidRPr="00061802" w:rsidRDefault="00397B65" w:rsidP="004837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37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500000,00</w:t>
            </w:r>
          </w:p>
        </w:tc>
        <w:tc>
          <w:tcPr>
            <w:tcW w:w="567" w:type="dxa"/>
            <w:vAlign w:val="center"/>
          </w:tcPr>
          <w:p w14:paraId="39C8D02B" w14:textId="4DB0A025" w:rsidR="00397B65" w:rsidRPr="00061802" w:rsidRDefault="00397B65" w:rsidP="004837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vAlign w:val="center"/>
          </w:tcPr>
          <w:p w14:paraId="67E6DFBB" w14:textId="7EF7E7B5" w:rsidR="00397B65" w:rsidRPr="00061802" w:rsidRDefault="00397B65" w:rsidP="004837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09" w:type="dxa"/>
            <w:vAlign w:val="center"/>
          </w:tcPr>
          <w:p w14:paraId="1F21E82B" w14:textId="738F0D29" w:rsidR="00397B65" w:rsidRPr="00061802" w:rsidRDefault="00397B65" w:rsidP="004837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37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500000,00</w:t>
            </w:r>
          </w:p>
        </w:tc>
        <w:tc>
          <w:tcPr>
            <w:tcW w:w="710" w:type="dxa"/>
            <w:vAlign w:val="center"/>
          </w:tcPr>
          <w:p w14:paraId="72D48E4A" w14:textId="327BA997" w:rsidR="00397B65" w:rsidRPr="00061802" w:rsidRDefault="00397B65" w:rsidP="004837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 w:val="restart"/>
          </w:tcPr>
          <w:p w14:paraId="5F639076" w14:textId="413475B6" w:rsidR="00397B65" w:rsidRPr="00061802" w:rsidRDefault="00397B65" w:rsidP="004837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Протяженность отремонтированных </w:t>
            </w:r>
            <w:r w:rsidRPr="007F51FA">
              <w:rPr>
                <w:rFonts w:ascii="Times New Roman" w:hAnsi="Times New Roman" w:cs="Times New Roman"/>
                <w:sz w:val="24"/>
                <w:szCs w:val="24"/>
              </w:rPr>
              <w:t>автомоби</w:t>
            </w:r>
            <w:r w:rsidRPr="007F51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льных дорог общего пользования местного значения на территории </w:t>
            </w:r>
            <w:proofErr w:type="spellStart"/>
            <w:r w:rsidRPr="007F51FA">
              <w:rPr>
                <w:rFonts w:ascii="Times New Roman" w:hAnsi="Times New Roman" w:cs="Times New Roman"/>
                <w:sz w:val="24"/>
                <w:szCs w:val="24"/>
              </w:rPr>
              <w:t>Белореченского</w:t>
            </w:r>
            <w:proofErr w:type="spellEnd"/>
            <w:r w:rsidRPr="007F51FA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850" w:type="dxa"/>
            <w:gridSpan w:val="3"/>
          </w:tcPr>
          <w:p w14:paraId="09A9E825" w14:textId="214A5983" w:rsidR="00397B65" w:rsidRPr="00061802" w:rsidRDefault="00397B65" w:rsidP="004837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км</w:t>
            </w:r>
          </w:p>
        </w:tc>
        <w:tc>
          <w:tcPr>
            <w:tcW w:w="1700" w:type="dxa"/>
            <w:gridSpan w:val="2"/>
          </w:tcPr>
          <w:p w14:paraId="563B8EC9" w14:textId="0AC28AF6" w:rsidR="00397B65" w:rsidRPr="00061802" w:rsidRDefault="00397B65" w:rsidP="004837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0,183</w:t>
            </w:r>
          </w:p>
        </w:tc>
        <w:tc>
          <w:tcPr>
            <w:tcW w:w="1276" w:type="dxa"/>
            <w:gridSpan w:val="2"/>
            <w:vMerge w:val="restart"/>
          </w:tcPr>
          <w:p w14:paraId="45E18977" w14:textId="4F438A22" w:rsidR="00397B65" w:rsidRPr="00061802" w:rsidRDefault="00397B65" w:rsidP="004837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промышленности, транспорта, 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строительства и ЖКХ</w:t>
            </w:r>
          </w:p>
        </w:tc>
        <w:tc>
          <w:tcPr>
            <w:tcW w:w="1295" w:type="dxa"/>
            <w:gridSpan w:val="2"/>
            <w:vMerge w:val="restart"/>
          </w:tcPr>
          <w:p w14:paraId="786368E7" w14:textId="5388781C" w:rsidR="00397B65" w:rsidRPr="00061802" w:rsidRDefault="00397B65" w:rsidP="00397B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</w:tr>
      <w:tr w:rsidR="00483719" w:rsidRPr="00061802" w14:paraId="1C210C2C" w14:textId="77777777" w:rsidTr="00397B65">
        <w:trPr>
          <w:gridAfter w:val="1"/>
          <w:wAfter w:w="9" w:type="dxa"/>
          <w:trHeight w:val="789"/>
        </w:trPr>
        <w:tc>
          <w:tcPr>
            <w:tcW w:w="562" w:type="dxa"/>
            <w:vMerge/>
          </w:tcPr>
          <w:p w14:paraId="354A7AB5" w14:textId="77777777" w:rsidR="00483719" w:rsidRPr="00061802" w:rsidRDefault="00483719" w:rsidP="004837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  <w:vMerge/>
          </w:tcPr>
          <w:p w14:paraId="0552484D" w14:textId="77777777" w:rsidR="00483719" w:rsidRPr="00061802" w:rsidRDefault="00483719" w:rsidP="004837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40AC5D95" w14:textId="5AD26F8C" w:rsidR="00483719" w:rsidRPr="00061802" w:rsidRDefault="00483719" w:rsidP="004837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14:paraId="2F8EEC08" w14:textId="3B7D16F5" w:rsidR="00483719" w:rsidRPr="00061802" w:rsidRDefault="00483719" w:rsidP="004837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37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500000,00</w:t>
            </w:r>
          </w:p>
        </w:tc>
        <w:tc>
          <w:tcPr>
            <w:tcW w:w="567" w:type="dxa"/>
            <w:vAlign w:val="center"/>
          </w:tcPr>
          <w:p w14:paraId="1901ACA6" w14:textId="7DA08767" w:rsidR="00483719" w:rsidRPr="00061802" w:rsidRDefault="00483719" w:rsidP="004837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vAlign w:val="center"/>
          </w:tcPr>
          <w:p w14:paraId="7049298E" w14:textId="6D833726" w:rsidR="00483719" w:rsidRPr="00061802" w:rsidRDefault="00483719" w:rsidP="004837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09" w:type="dxa"/>
            <w:vAlign w:val="center"/>
          </w:tcPr>
          <w:p w14:paraId="41CC10D7" w14:textId="53020F21" w:rsidR="00483719" w:rsidRPr="00061802" w:rsidRDefault="00483719" w:rsidP="004837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37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500000,00</w:t>
            </w:r>
          </w:p>
        </w:tc>
        <w:tc>
          <w:tcPr>
            <w:tcW w:w="710" w:type="dxa"/>
            <w:vAlign w:val="center"/>
          </w:tcPr>
          <w:p w14:paraId="4CAEE371" w14:textId="7CE2C18E" w:rsidR="00483719" w:rsidRPr="00061802" w:rsidRDefault="00483719" w:rsidP="004837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6C584FFF" w14:textId="77777777" w:rsidR="00483719" w:rsidRPr="00061802" w:rsidRDefault="00483719" w:rsidP="004837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1301E3B3" w14:textId="4FFFDD53" w:rsidR="00483719" w:rsidRPr="00061802" w:rsidRDefault="00483719" w:rsidP="004837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0" w:type="dxa"/>
            <w:gridSpan w:val="2"/>
          </w:tcPr>
          <w:p w14:paraId="4A88F975" w14:textId="20A4CE36" w:rsidR="00483719" w:rsidRPr="00061802" w:rsidRDefault="00483719" w:rsidP="004837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0,183</w:t>
            </w:r>
          </w:p>
        </w:tc>
        <w:tc>
          <w:tcPr>
            <w:tcW w:w="1276" w:type="dxa"/>
            <w:gridSpan w:val="2"/>
            <w:vMerge/>
          </w:tcPr>
          <w:p w14:paraId="03D6D686" w14:textId="77777777" w:rsidR="00483719" w:rsidRPr="00061802" w:rsidRDefault="00483719" w:rsidP="004837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vMerge/>
          </w:tcPr>
          <w:p w14:paraId="63F07E10" w14:textId="77777777" w:rsidR="00483719" w:rsidRPr="00061802" w:rsidRDefault="00483719" w:rsidP="004837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719" w:rsidRPr="00061802" w14:paraId="45EFE5F4" w14:textId="77777777" w:rsidTr="00397B65">
        <w:trPr>
          <w:gridAfter w:val="1"/>
          <w:wAfter w:w="9" w:type="dxa"/>
          <w:trHeight w:val="916"/>
        </w:trPr>
        <w:tc>
          <w:tcPr>
            <w:tcW w:w="562" w:type="dxa"/>
            <w:vMerge/>
          </w:tcPr>
          <w:p w14:paraId="3ADCBE17" w14:textId="465C462C" w:rsidR="00483719" w:rsidRPr="00061802" w:rsidRDefault="00483719" w:rsidP="004837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  <w:vMerge/>
          </w:tcPr>
          <w:p w14:paraId="4175447C" w14:textId="27857813" w:rsidR="00483719" w:rsidRPr="00061802" w:rsidRDefault="00483719" w:rsidP="004837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4AD11181" w14:textId="2EE13783" w:rsidR="00483719" w:rsidRPr="00061802" w:rsidRDefault="00483719" w:rsidP="004837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14:paraId="51994E24" w14:textId="0A06C073" w:rsidR="00483719" w:rsidRPr="00061802" w:rsidRDefault="00483719" w:rsidP="004837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37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500000,00</w:t>
            </w:r>
          </w:p>
        </w:tc>
        <w:tc>
          <w:tcPr>
            <w:tcW w:w="567" w:type="dxa"/>
            <w:vAlign w:val="center"/>
          </w:tcPr>
          <w:p w14:paraId="01579179" w14:textId="12777FB8" w:rsidR="00483719" w:rsidRPr="00061802" w:rsidRDefault="00483719" w:rsidP="004837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vAlign w:val="center"/>
          </w:tcPr>
          <w:p w14:paraId="177492FF" w14:textId="5DE79062" w:rsidR="00483719" w:rsidRPr="00061802" w:rsidRDefault="00483719" w:rsidP="004837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09" w:type="dxa"/>
            <w:vAlign w:val="center"/>
          </w:tcPr>
          <w:p w14:paraId="6E37F16A" w14:textId="76DDC38A" w:rsidR="00483719" w:rsidRPr="00061802" w:rsidRDefault="00483719" w:rsidP="004837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37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500000,00</w:t>
            </w:r>
          </w:p>
        </w:tc>
        <w:tc>
          <w:tcPr>
            <w:tcW w:w="710" w:type="dxa"/>
            <w:vAlign w:val="center"/>
          </w:tcPr>
          <w:p w14:paraId="73355E5D" w14:textId="533B170C" w:rsidR="00483719" w:rsidRPr="00061802" w:rsidRDefault="00483719" w:rsidP="004837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6171F8C4" w14:textId="77777777" w:rsidR="00483719" w:rsidRPr="00061802" w:rsidRDefault="00483719" w:rsidP="004837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6C614F17" w14:textId="42E06B84" w:rsidR="00483719" w:rsidRPr="00061802" w:rsidRDefault="00483719" w:rsidP="004837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700" w:type="dxa"/>
            <w:gridSpan w:val="2"/>
          </w:tcPr>
          <w:p w14:paraId="6C242807" w14:textId="0A966BFD" w:rsidR="00483719" w:rsidRPr="00061802" w:rsidRDefault="00483719" w:rsidP="004837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0,183</w:t>
            </w:r>
          </w:p>
        </w:tc>
        <w:tc>
          <w:tcPr>
            <w:tcW w:w="1276" w:type="dxa"/>
            <w:gridSpan w:val="2"/>
            <w:vMerge/>
          </w:tcPr>
          <w:p w14:paraId="42208C5A" w14:textId="77777777" w:rsidR="00483719" w:rsidRPr="00061802" w:rsidRDefault="00483719" w:rsidP="004837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vMerge/>
          </w:tcPr>
          <w:p w14:paraId="75B5439D" w14:textId="77777777" w:rsidR="00483719" w:rsidRPr="00061802" w:rsidRDefault="00483719" w:rsidP="004837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719" w:rsidRPr="00061802" w14:paraId="78333811" w14:textId="77777777" w:rsidTr="00397B65">
        <w:trPr>
          <w:gridAfter w:val="1"/>
          <w:wAfter w:w="9" w:type="dxa"/>
          <w:trHeight w:val="918"/>
        </w:trPr>
        <w:tc>
          <w:tcPr>
            <w:tcW w:w="562" w:type="dxa"/>
            <w:vMerge/>
          </w:tcPr>
          <w:p w14:paraId="74EF75F1" w14:textId="77777777" w:rsidR="00483719" w:rsidRPr="00061802" w:rsidRDefault="00483719" w:rsidP="004837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  <w:vMerge/>
          </w:tcPr>
          <w:p w14:paraId="218CA3A1" w14:textId="77777777" w:rsidR="00483719" w:rsidRPr="00061802" w:rsidRDefault="00483719" w:rsidP="004837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2B6E1275" w14:textId="670B99CE" w:rsidR="00483719" w:rsidRPr="00061802" w:rsidRDefault="00483719" w:rsidP="004837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14:paraId="38C6EA78" w14:textId="06DE7D61" w:rsidR="00483719" w:rsidRPr="00061802" w:rsidRDefault="00483719" w:rsidP="004837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37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500000,00</w:t>
            </w:r>
          </w:p>
        </w:tc>
        <w:tc>
          <w:tcPr>
            <w:tcW w:w="567" w:type="dxa"/>
            <w:vAlign w:val="center"/>
          </w:tcPr>
          <w:p w14:paraId="421DE0E0" w14:textId="0D6B6EB8" w:rsidR="00483719" w:rsidRPr="00061802" w:rsidRDefault="00483719" w:rsidP="004837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vAlign w:val="center"/>
          </w:tcPr>
          <w:p w14:paraId="0F48BEB4" w14:textId="179AE8E1" w:rsidR="00483719" w:rsidRPr="00061802" w:rsidRDefault="00483719" w:rsidP="004837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09" w:type="dxa"/>
            <w:vAlign w:val="center"/>
          </w:tcPr>
          <w:p w14:paraId="74C8C43F" w14:textId="7E6A7AFE" w:rsidR="00483719" w:rsidRPr="00061802" w:rsidRDefault="00483719" w:rsidP="004837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37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500000,00</w:t>
            </w:r>
          </w:p>
        </w:tc>
        <w:tc>
          <w:tcPr>
            <w:tcW w:w="710" w:type="dxa"/>
            <w:vAlign w:val="center"/>
          </w:tcPr>
          <w:p w14:paraId="551DA251" w14:textId="1CEFFA28" w:rsidR="00483719" w:rsidRPr="00061802" w:rsidRDefault="00483719" w:rsidP="004837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6CE8D9F6" w14:textId="77777777" w:rsidR="00483719" w:rsidRPr="00061802" w:rsidRDefault="00483719" w:rsidP="004837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3BFE98B8" w14:textId="56C23F06" w:rsidR="00483719" w:rsidRPr="00061802" w:rsidRDefault="00483719" w:rsidP="004837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0" w:type="dxa"/>
            <w:gridSpan w:val="2"/>
          </w:tcPr>
          <w:p w14:paraId="3135A97B" w14:textId="74BE5440" w:rsidR="00483719" w:rsidRPr="00061802" w:rsidRDefault="00483719" w:rsidP="004837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0,183</w:t>
            </w:r>
          </w:p>
        </w:tc>
        <w:tc>
          <w:tcPr>
            <w:tcW w:w="1276" w:type="dxa"/>
            <w:gridSpan w:val="2"/>
            <w:vMerge/>
          </w:tcPr>
          <w:p w14:paraId="72B396F7" w14:textId="77777777" w:rsidR="00483719" w:rsidRPr="00061802" w:rsidRDefault="00483719" w:rsidP="004837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vMerge/>
          </w:tcPr>
          <w:p w14:paraId="6EB38647" w14:textId="77777777" w:rsidR="00483719" w:rsidRPr="00061802" w:rsidRDefault="00483719" w:rsidP="004837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3E1" w:rsidRPr="00061802" w14:paraId="6FA49599" w14:textId="77777777" w:rsidTr="00715E26">
        <w:trPr>
          <w:gridAfter w:val="1"/>
          <w:wAfter w:w="9" w:type="dxa"/>
        </w:trPr>
        <w:tc>
          <w:tcPr>
            <w:tcW w:w="562" w:type="dxa"/>
            <w:vMerge/>
          </w:tcPr>
          <w:p w14:paraId="00AFFB8D" w14:textId="77777777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  <w:vMerge/>
          </w:tcPr>
          <w:p w14:paraId="7A5205DE" w14:textId="77777777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37B817F3" w14:textId="7C90BA6B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center"/>
          </w:tcPr>
          <w:p w14:paraId="2C7BA5DD" w14:textId="4FE580E1" w:rsidR="000853E1" w:rsidRPr="00061802" w:rsidRDefault="00CB3AB5" w:rsidP="00CB3A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2000000</w:t>
            </w:r>
            <w:r w:rsidR="0048371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14:paraId="1E96C7EF" w14:textId="5D02D744" w:rsidR="000853E1" w:rsidRPr="00061802" w:rsidRDefault="000853E1" w:rsidP="00443A1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vAlign w:val="center"/>
          </w:tcPr>
          <w:p w14:paraId="1980DB97" w14:textId="51094649" w:rsidR="000853E1" w:rsidRPr="00061802" w:rsidRDefault="000853E1" w:rsidP="00443A1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09" w:type="dxa"/>
            <w:vAlign w:val="center"/>
          </w:tcPr>
          <w:p w14:paraId="7F74F96E" w14:textId="65DB9DC8" w:rsidR="000853E1" w:rsidRPr="00061802" w:rsidRDefault="00CB3AB5" w:rsidP="00CB3A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2000000</w:t>
            </w:r>
            <w:r w:rsidR="00483719" w:rsidRPr="0048371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,00</w:t>
            </w:r>
          </w:p>
        </w:tc>
        <w:tc>
          <w:tcPr>
            <w:tcW w:w="710" w:type="dxa"/>
            <w:vAlign w:val="center"/>
          </w:tcPr>
          <w:p w14:paraId="4591FF66" w14:textId="2EA2683B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0CFFD170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4D125FF2" w14:textId="217AA7E0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0" w:type="dxa"/>
            <w:gridSpan w:val="2"/>
          </w:tcPr>
          <w:p w14:paraId="54F7B1D6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3D6E404D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vMerge/>
          </w:tcPr>
          <w:p w14:paraId="49A5907B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3E1" w:rsidRPr="00061802" w14:paraId="4429B171" w14:textId="77777777" w:rsidTr="00AC58F6">
        <w:tc>
          <w:tcPr>
            <w:tcW w:w="15040" w:type="dxa"/>
            <w:gridSpan w:val="21"/>
          </w:tcPr>
          <w:p w14:paraId="23C12809" w14:textId="55CC9D70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Задача муниципальной программы - </w:t>
            </w:r>
            <w:r w:rsidR="00A0297E" w:rsidRPr="00A0297E">
              <w:rPr>
                <w:rFonts w:ascii="Times New Roman" w:hAnsi="Times New Roman" w:cs="Times New Roman"/>
                <w:sz w:val="24"/>
                <w:szCs w:val="24"/>
              </w:rPr>
              <w:t>Поддержание надлежащего технического состояния автомобильных дорог общего пользования местного значения</w:t>
            </w:r>
          </w:p>
        </w:tc>
      </w:tr>
      <w:tr w:rsidR="000853E1" w:rsidRPr="00061802" w14:paraId="23CB58FE" w14:textId="77777777" w:rsidTr="00AC58F6">
        <w:tc>
          <w:tcPr>
            <w:tcW w:w="562" w:type="dxa"/>
            <w:vMerge w:val="restart"/>
          </w:tcPr>
          <w:p w14:paraId="512C3CD6" w14:textId="0DFA5048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78" w:type="dxa"/>
            <w:gridSpan w:val="20"/>
          </w:tcPr>
          <w:p w14:paraId="3E24C5F7" w14:textId="140F80DA" w:rsidR="000853E1" w:rsidRPr="00061802" w:rsidRDefault="000853E1" w:rsidP="00A02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процессных мероприятий - </w:t>
            </w:r>
            <w:r w:rsidR="00A0297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0297E" w:rsidRPr="00A0297E">
              <w:rPr>
                <w:rFonts w:ascii="Times New Roman" w:hAnsi="Times New Roman" w:cs="Times New Roman"/>
                <w:sz w:val="24"/>
                <w:szCs w:val="24"/>
              </w:rPr>
              <w:t>оддержание надлежащего технического состояния автомобильных дорог общего пользования местного значения</w:t>
            </w:r>
          </w:p>
        </w:tc>
      </w:tr>
      <w:tr w:rsidR="000853E1" w:rsidRPr="00061802" w14:paraId="55DD0A31" w14:textId="77777777" w:rsidTr="00AC58F6">
        <w:tc>
          <w:tcPr>
            <w:tcW w:w="562" w:type="dxa"/>
            <w:vMerge/>
          </w:tcPr>
          <w:p w14:paraId="1940468E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8" w:type="dxa"/>
            <w:gridSpan w:val="20"/>
          </w:tcPr>
          <w:p w14:paraId="084EE613" w14:textId="385DCD93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реализацию комплекса процессных мероприятий - управление промышленности, транспорта, строительства и ЖКХ </w:t>
            </w:r>
          </w:p>
        </w:tc>
      </w:tr>
      <w:tr w:rsidR="002D0279" w:rsidRPr="00061802" w14:paraId="07DF8A52" w14:textId="77777777" w:rsidTr="007753EA">
        <w:trPr>
          <w:gridAfter w:val="1"/>
          <w:wAfter w:w="9" w:type="dxa"/>
          <w:trHeight w:val="2696"/>
        </w:trPr>
        <w:tc>
          <w:tcPr>
            <w:tcW w:w="562" w:type="dxa"/>
            <w:vMerge w:val="restart"/>
          </w:tcPr>
          <w:p w14:paraId="650B6D15" w14:textId="5CEB4E1F" w:rsidR="002D0279" w:rsidRPr="00061802" w:rsidRDefault="002D0279" w:rsidP="002D02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14:paraId="0FDDAB27" w14:textId="6BFB8F73" w:rsidR="002D0279" w:rsidRPr="00061802" w:rsidRDefault="002D0279" w:rsidP="002D02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  <w:vMerge w:val="restart"/>
          </w:tcPr>
          <w:p w14:paraId="45FBA360" w14:textId="6D39FD3E" w:rsidR="002D0279" w:rsidRPr="00061802" w:rsidRDefault="002D0279" w:rsidP="002D02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9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мероприятий по содержанию автомобильных дорог общего пользования местного значения на территории </w:t>
            </w:r>
            <w:proofErr w:type="spellStart"/>
            <w:r w:rsidRPr="00A0297E">
              <w:rPr>
                <w:rFonts w:ascii="Times New Roman" w:eastAsia="Times New Roman" w:hAnsi="Times New Roman" w:cs="Times New Roman"/>
                <w:sz w:val="24"/>
                <w:szCs w:val="24"/>
              </w:rPr>
              <w:t>Белореченского</w:t>
            </w:r>
            <w:proofErr w:type="spellEnd"/>
            <w:r w:rsidRPr="00A029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029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района </w:t>
            </w:r>
          </w:p>
        </w:tc>
        <w:tc>
          <w:tcPr>
            <w:tcW w:w="1145" w:type="dxa"/>
          </w:tcPr>
          <w:p w14:paraId="18FBB43C" w14:textId="77777777" w:rsidR="002D0279" w:rsidRDefault="002D0279" w:rsidP="002D02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43915C" w14:textId="77777777" w:rsidR="002D0279" w:rsidRDefault="002D0279" w:rsidP="002D02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F379D2" w14:textId="77777777" w:rsidR="002D0279" w:rsidRDefault="002D0279" w:rsidP="002D02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70DEE0" w14:textId="77777777" w:rsidR="002D0279" w:rsidRDefault="002D0279" w:rsidP="002D02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B77A28" w14:textId="4D0E0209" w:rsidR="002D0279" w:rsidRPr="00061802" w:rsidRDefault="002D0279" w:rsidP="002D02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14:paraId="56D63A07" w14:textId="6C40FF66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13157838,29</w:t>
            </w:r>
          </w:p>
        </w:tc>
        <w:tc>
          <w:tcPr>
            <w:tcW w:w="567" w:type="dxa"/>
          </w:tcPr>
          <w:p w14:paraId="6DBF02A5" w14:textId="77777777" w:rsidR="002D0279" w:rsidRDefault="002D0279" w:rsidP="002D027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C7B2B7D" w14:textId="77777777" w:rsidR="002D0279" w:rsidRDefault="002D0279" w:rsidP="002D027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03A50C8" w14:textId="77777777" w:rsidR="002D0279" w:rsidRDefault="002D0279" w:rsidP="002D027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585993F" w14:textId="77777777" w:rsidR="002D0279" w:rsidRDefault="002D0279" w:rsidP="002D027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37D1527" w14:textId="2FC78D54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14:paraId="61AF618D" w14:textId="77777777" w:rsidR="002D0279" w:rsidRDefault="002D0279" w:rsidP="002D027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8955FC7" w14:textId="77777777" w:rsidR="002D0279" w:rsidRDefault="002D0279" w:rsidP="002D027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001CAD6" w14:textId="77777777" w:rsidR="002D0279" w:rsidRDefault="002D0279" w:rsidP="002D027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9C8CB59" w14:textId="77777777" w:rsidR="002D0279" w:rsidRDefault="002D0279" w:rsidP="002D027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0A1679D" w14:textId="76F46B64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09" w:type="dxa"/>
            <w:vAlign w:val="center"/>
          </w:tcPr>
          <w:p w14:paraId="6B10C1FB" w14:textId="657F859E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13157838,29</w:t>
            </w:r>
          </w:p>
        </w:tc>
        <w:tc>
          <w:tcPr>
            <w:tcW w:w="710" w:type="dxa"/>
          </w:tcPr>
          <w:p w14:paraId="112CAFB8" w14:textId="77777777" w:rsidR="002D0279" w:rsidRDefault="002D0279" w:rsidP="002D027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C19165C" w14:textId="77777777" w:rsidR="002D0279" w:rsidRDefault="002D0279" w:rsidP="002D027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6AF9ED3" w14:textId="77777777" w:rsidR="002D0279" w:rsidRDefault="002D0279" w:rsidP="002D027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3D2722F" w14:textId="77777777" w:rsidR="002D0279" w:rsidRDefault="002D0279" w:rsidP="002D027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CEEB31D" w14:textId="4C34E217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 w:val="restart"/>
          </w:tcPr>
          <w:p w14:paraId="6C5A6654" w14:textId="4E63B778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297E">
              <w:rPr>
                <w:rFonts w:ascii="Times New Roman" w:hAnsi="Times New Roman" w:cs="Times New Roman"/>
                <w:sz w:val="24"/>
                <w:szCs w:val="24"/>
              </w:rPr>
              <w:t xml:space="preserve">Протяженность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обслуженных </w:t>
            </w:r>
            <w:r w:rsidRPr="00A0297E">
              <w:rPr>
                <w:rFonts w:ascii="Times New Roman" w:hAnsi="Times New Roman" w:cs="Times New Roman"/>
                <w:sz w:val="24"/>
                <w:szCs w:val="24"/>
              </w:rPr>
              <w:t>автомобильных дорог общего пользова</w:t>
            </w:r>
            <w:r w:rsidRPr="00A029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ния местного значения на территории </w:t>
            </w:r>
            <w:proofErr w:type="spellStart"/>
            <w:r w:rsidRPr="00A0297E">
              <w:rPr>
                <w:rFonts w:ascii="Times New Roman" w:hAnsi="Times New Roman" w:cs="Times New Roman"/>
                <w:sz w:val="24"/>
                <w:szCs w:val="24"/>
              </w:rPr>
              <w:t>Белореченского</w:t>
            </w:r>
            <w:proofErr w:type="spellEnd"/>
            <w:r w:rsidRPr="00A0297E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850" w:type="dxa"/>
            <w:gridSpan w:val="3"/>
          </w:tcPr>
          <w:p w14:paraId="63149C06" w14:textId="0A6DD9E9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км</w:t>
            </w:r>
          </w:p>
        </w:tc>
        <w:tc>
          <w:tcPr>
            <w:tcW w:w="1700" w:type="dxa"/>
            <w:gridSpan w:val="2"/>
          </w:tcPr>
          <w:p w14:paraId="28B28798" w14:textId="5BADE3DE" w:rsidR="002D0279" w:rsidRPr="00061802" w:rsidRDefault="002D0279" w:rsidP="002D02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91,5</w:t>
            </w:r>
          </w:p>
        </w:tc>
        <w:tc>
          <w:tcPr>
            <w:tcW w:w="1276" w:type="dxa"/>
            <w:gridSpan w:val="2"/>
            <w:vMerge w:val="restart"/>
          </w:tcPr>
          <w:p w14:paraId="64089DE5" w14:textId="4C421E24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</w:t>
            </w:r>
          </w:p>
        </w:tc>
        <w:tc>
          <w:tcPr>
            <w:tcW w:w="1295" w:type="dxa"/>
            <w:gridSpan w:val="2"/>
            <w:vMerge w:val="restart"/>
          </w:tcPr>
          <w:p w14:paraId="399E4590" w14:textId="60970F7F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</w:tr>
      <w:tr w:rsidR="002D0279" w:rsidRPr="00061802" w14:paraId="321BD542" w14:textId="77777777" w:rsidTr="00117E2A">
        <w:trPr>
          <w:gridAfter w:val="1"/>
          <w:wAfter w:w="9" w:type="dxa"/>
          <w:trHeight w:val="770"/>
        </w:trPr>
        <w:tc>
          <w:tcPr>
            <w:tcW w:w="562" w:type="dxa"/>
            <w:vMerge/>
          </w:tcPr>
          <w:p w14:paraId="1A7F975C" w14:textId="1CDC6588" w:rsidR="002D0279" w:rsidRPr="00061802" w:rsidRDefault="002D0279" w:rsidP="002D02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  <w:vMerge/>
          </w:tcPr>
          <w:p w14:paraId="2BDE6756" w14:textId="7B405244" w:rsidR="002D0279" w:rsidRPr="00061802" w:rsidRDefault="002D0279" w:rsidP="002D02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0E2F0997" w14:textId="7EB5568E" w:rsidR="002D0279" w:rsidRPr="00061802" w:rsidRDefault="002D0279" w:rsidP="002D02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14:paraId="3D8F93F0" w14:textId="62EA172C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7593200,00</w:t>
            </w:r>
          </w:p>
        </w:tc>
        <w:tc>
          <w:tcPr>
            <w:tcW w:w="567" w:type="dxa"/>
            <w:vAlign w:val="center"/>
          </w:tcPr>
          <w:p w14:paraId="482B2CDD" w14:textId="0A6D7AC1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vAlign w:val="center"/>
          </w:tcPr>
          <w:p w14:paraId="3B64E97C" w14:textId="3674D9BE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09" w:type="dxa"/>
            <w:vAlign w:val="center"/>
          </w:tcPr>
          <w:p w14:paraId="295E13AA" w14:textId="7810E729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7593200,00</w:t>
            </w:r>
          </w:p>
        </w:tc>
        <w:tc>
          <w:tcPr>
            <w:tcW w:w="710" w:type="dxa"/>
            <w:vAlign w:val="center"/>
          </w:tcPr>
          <w:p w14:paraId="19251D87" w14:textId="142474FC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3FEA836F" w14:textId="77777777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22C1066D" w14:textId="66C7DD11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700" w:type="dxa"/>
            <w:gridSpan w:val="2"/>
          </w:tcPr>
          <w:p w14:paraId="622059EA" w14:textId="5AC996D4" w:rsidR="002D0279" w:rsidRPr="00061802" w:rsidRDefault="002D0279" w:rsidP="002D02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91,5</w:t>
            </w:r>
          </w:p>
        </w:tc>
        <w:tc>
          <w:tcPr>
            <w:tcW w:w="1276" w:type="dxa"/>
            <w:gridSpan w:val="2"/>
            <w:vMerge/>
          </w:tcPr>
          <w:p w14:paraId="0E264971" w14:textId="77777777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vMerge/>
          </w:tcPr>
          <w:p w14:paraId="6DDC28F3" w14:textId="77777777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279" w:rsidRPr="00061802" w14:paraId="17F0E57B" w14:textId="77777777" w:rsidTr="00117E2A">
        <w:trPr>
          <w:gridAfter w:val="1"/>
          <w:wAfter w:w="9" w:type="dxa"/>
          <w:trHeight w:val="637"/>
        </w:trPr>
        <w:tc>
          <w:tcPr>
            <w:tcW w:w="562" w:type="dxa"/>
            <w:vMerge/>
          </w:tcPr>
          <w:p w14:paraId="70D11CDD" w14:textId="2370B072" w:rsidR="002D0279" w:rsidRPr="00061802" w:rsidRDefault="002D0279" w:rsidP="002D02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  <w:vMerge/>
          </w:tcPr>
          <w:p w14:paraId="214D4CF6" w14:textId="322D0C5B" w:rsidR="002D0279" w:rsidRPr="00061802" w:rsidRDefault="002D0279" w:rsidP="002D02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2D8E4AD1" w14:textId="1169A657" w:rsidR="002D0279" w:rsidRPr="00061802" w:rsidRDefault="002D0279" w:rsidP="002D02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14:paraId="46D8F869" w14:textId="29A52337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7966000,00</w:t>
            </w:r>
          </w:p>
        </w:tc>
        <w:tc>
          <w:tcPr>
            <w:tcW w:w="567" w:type="dxa"/>
            <w:vAlign w:val="center"/>
          </w:tcPr>
          <w:p w14:paraId="0CBEAEBC" w14:textId="250AF6D6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vAlign w:val="center"/>
          </w:tcPr>
          <w:p w14:paraId="0A422CEE" w14:textId="3BD22FCE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09" w:type="dxa"/>
            <w:vAlign w:val="center"/>
          </w:tcPr>
          <w:p w14:paraId="27C256A4" w14:textId="6092C96B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7966000,00</w:t>
            </w:r>
          </w:p>
        </w:tc>
        <w:tc>
          <w:tcPr>
            <w:tcW w:w="710" w:type="dxa"/>
            <w:vAlign w:val="center"/>
          </w:tcPr>
          <w:p w14:paraId="6582A38C" w14:textId="55A8ADFA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5FC9271F" w14:textId="77777777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42EEB45E" w14:textId="6CF60D03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700" w:type="dxa"/>
            <w:gridSpan w:val="2"/>
          </w:tcPr>
          <w:p w14:paraId="5A8A4766" w14:textId="6B5EA38E" w:rsidR="002D0279" w:rsidRPr="00061802" w:rsidRDefault="002D0279" w:rsidP="002D02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91,5</w:t>
            </w:r>
          </w:p>
        </w:tc>
        <w:tc>
          <w:tcPr>
            <w:tcW w:w="1276" w:type="dxa"/>
            <w:gridSpan w:val="2"/>
            <w:vMerge/>
          </w:tcPr>
          <w:p w14:paraId="05E1F850" w14:textId="77777777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vMerge/>
          </w:tcPr>
          <w:p w14:paraId="48FFC9E3" w14:textId="77777777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279" w:rsidRPr="00061802" w14:paraId="6B60B1F0" w14:textId="77777777" w:rsidTr="00117E2A">
        <w:trPr>
          <w:gridAfter w:val="1"/>
          <w:wAfter w:w="9" w:type="dxa"/>
          <w:trHeight w:val="640"/>
        </w:trPr>
        <w:tc>
          <w:tcPr>
            <w:tcW w:w="562" w:type="dxa"/>
            <w:vMerge/>
          </w:tcPr>
          <w:p w14:paraId="6065B201" w14:textId="74672348" w:rsidR="002D0279" w:rsidRPr="00061802" w:rsidRDefault="002D0279" w:rsidP="002D02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  <w:vMerge/>
          </w:tcPr>
          <w:p w14:paraId="386AA914" w14:textId="291C718D" w:rsidR="002D0279" w:rsidRPr="00061802" w:rsidRDefault="002D0279" w:rsidP="002D02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6EE54080" w14:textId="4D297D15" w:rsidR="002D0279" w:rsidRPr="00061802" w:rsidRDefault="002D0279" w:rsidP="002D02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14:paraId="6BE85F57" w14:textId="21CB532C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10731600,00</w:t>
            </w:r>
          </w:p>
        </w:tc>
        <w:tc>
          <w:tcPr>
            <w:tcW w:w="567" w:type="dxa"/>
            <w:vAlign w:val="center"/>
          </w:tcPr>
          <w:p w14:paraId="4C9E7BB9" w14:textId="30AC367A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vAlign w:val="center"/>
          </w:tcPr>
          <w:p w14:paraId="76FD506E" w14:textId="0980CD41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09" w:type="dxa"/>
            <w:vAlign w:val="center"/>
          </w:tcPr>
          <w:p w14:paraId="6F037F33" w14:textId="67E81680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10731600,00</w:t>
            </w:r>
          </w:p>
        </w:tc>
        <w:tc>
          <w:tcPr>
            <w:tcW w:w="710" w:type="dxa"/>
            <w:vAlign w:val="center"/>
          </w:tcPr>
          <w:p w14:paraId="7433AF73" w14:textId="43274622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7DDECC94" w14:textId="77777777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675B4911" w14:textId="567CC37E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700" w:type="dxa"/>
            <w:gridSpan w:val="2"/>
          </w:tcPr>
          <w:p w14:paraId="340F0265" w14:textId="532D3B64" w:rsidR="002D0279" w:rsidRPr="00061802" w:rsidRDefault="002D0279" w:rsidP="002D02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91,5</w:t>
            </w:r>
          </w:p>
        </w:tc>
        <w:tc>
          <w:tcPr>
            <w:tcW w:w="1276" w:type="dxa"/>
            <w:gridSpan w:val="2"/>
            <w:vMerge/>
          </w:tcPr>
          <w:p w14:paraId="3EDBA1C7" w14:textId="77777777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vMerge/>
          </w:tcPr>
          <w:p w14:paraId="0ADA14E8" w14:textId="77777777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279" w:rsidRPr="00061802" w14:paraId="6C906CE9" w14:textId="77777777" w:rsidTr="00715E26">
        <w:trPr>
          <w:gridAfter w:val="1"/>
          <w:wAfter w:w="9" w:type="dxa"/>
          <w:trHeight w:val="766"/>
        </w:trPr>
        <w:tc>
          <w:tcPr>
            <w:tcW w:w="562" w:type="dxa"/>
            <w:vMerge/>
          </w:tcPr>
          <w:p w14:paraId="42B6311B" w14:textId="77777777" w:rsidR="002D0279" w:rsidRPr="00061802" w:rsidRDefault="002D0279" w:rsidP="002D02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  <w:vMerge/>
          </w:tcPr>
          <w:p w14:paraId="62869F3D" w14:textId="77777777" w:rsidR="002D0279" w:rsidRPr="00061802" w:rsidRDefault="002D0279" w:rsidP="002D02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6197DD78" w14:textId="608C430E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center"/>
          </w:tcPr>
          <w:p w14:paraId="1A183D88" w14:textId="64ADBB40" w:rsidR="002D0279" w:rsidRPr="00A0297E" w:rsidRDefault="002D0279" w:rsidP="002D0279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39448638,29</w:t>
            </w:r>
          </w:p>
        </w:tc>
        <w:tc>
          <w:tcPr>
            <w:tcW w:w="567" w:type="dxa"/>
            <w:vAlign w:val="center"/>
          </w:tcPr>
          <w:p w14:paraId="2EFD4454" w14:textId="4CA2BA9E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vAlign w:val="center"/>
          </w:tcPr>
          <w:p w14:paraId="45330DA7" w14:textId="19DE29FC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09" w:type="dxa"/>
            <w:vAlign w:val="center"/>
          </w:tcPr>
          <w:p w14:paraId="529F8FEA" w14:textId="12E7954B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39448638,29</w:t>
            </w:r>
          </w:p>
        </w:tc>
        <w:tc>
          <w:tcPr>
            <w:tcW w:w="710" w:type="dxa"/>
            <w:vAlign w:val="center"/>
          </w:tcPr>
          <w:p w14:paraId="4E60F274" w14:textId="6663D0F8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254" w:type="dxa"/>
            <w:gridSpan w:val="12"/>
          </w:tcPr>
          <w:p w14:paraId="384C922C" w14:textId="77777777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279" w:rsidRPr="00061802" w14:paraId="66EA8BC8" w14:textId="77777777" w:rsidTr="00CB3AB5">
        <w:trPr>
          <w:gridAfter w:val="1"/>
          <w:wAfter w:w="9" w:type="dxa"/>
          <w:trHeight w:val="327"/>
        </w:trPr>
        <w:tc>
          <w:tcPr>
            <w:tcW w:w="562" w:type="dxa"/>
            <w:vMerge w:val="restart"/>
          </w:tcPr>
          <w:p w14:paraId="4D473A0E" w14:textId="77777777" w:rsidR="002D0279" w:rsidRPr="00061802" w:rsidRDefault="002D0279" w:rsidP="002D02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  <w:vMerge w:val="restart"/>
          </w:tcPr>
          <w:p w14:paraId="62597125" w14:textId="77777777" w:rsidR="002D0279" w:rsidRPr="00061802" w:rsidRDefault="002D0279" w:rsidP="002D0279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</w:t>
            </w:r>
          </w:p>
          <w:p w14:paraId="408B1C27" w14:textId="2CC37B2E" w:rsidR="002D0279" w:rsidRPr="00061802" w:rsidRDefault="002D0279" w:rsidP="002D02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по программе</w:t>
            </w:r>
          </w:p>
        </w:tc>
        <w:tc>
          <w:tcPr>
            <w:tcW w:w="1145" w:type="dxa"/>
          </w:tcPr>
          <w:p w14:paraId="33C3E1AE" w14:textId="1123059D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14:paraId="7CB59E0F" w14:textId="0E63ADC3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13657838,29</w:t>
            </w:r>
          </w:p>
        </w:tc>
        <w:tc>
          <w:tcPr>
            <w:tcW w:w="567" w:type="dxa"/>
            <w:vAlign w:val="center"/>
          </w:tcPr>
          <w:p w14:paraId="5E7D9B16" w14:textId="0AE3F616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vAlign w:val="center"/>
          </w:tcPr>
          <w:p w14:paraId="13B37BBA" w14:textId="28FACFBC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09" w:type="dxa"/>
            <w:vAlign w:val="center"/>
          </w:tcPr>
          <w:p w14:paraId="679E5527" w14:textId="08FFE32D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13657838,29</w:t>
            </w:r>
          </w:p>
        </w:tc>
        <w:tc>
          <w:tcPr>
            <w:tcW w:w="710" w:type="dxa"/>
            <w:vAlign w:val="center"/>
          </w:tcPr>
          <w:p w14:paraId="4035970E" w14:textId="679110B9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 w:val="restart"/>
            <w:vAlign w:val="center"/>
          </w:tcPr>
          <w:p w14:paraId="62F0BE6A" w14:textId="71C4B6A2" w:rsidR="002D0279" w:rsidRPr="00061802" w:rsidRDefault="002D0279" w:rsidP="002D02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  <w:gridSpan w:val="3"/>
            <w:vMerge w:val="restart"/>
            <w:vAlign w:val="center"/>
          </w:tcPr>
          <w:p w14:paraId="48C5C98A" w14:textId="6C4BF003" w:rsidR="002D0279" w:rsidRPr="00061802" w:rsidRDefault="002D0279" w:rsidP="002D02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0" w:type="dxa"/>
            <w:gridSpan w:val="2"/>
            <w:vMerge w:val="restart"/>
            <w:vAlign w:val="center"/>
          </w:tcPr>
          <w:p w14:paraId="66D19596" w14:textId="38439BE0" w:rsidR="002D0279" w:rsidRPr="00061802" w:rsidRDefault="002D0279" w:rsidP="002D02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14:paraId="11648F42" w14:textId="14BFB2B9" w:rsidR="002D0279" w:rsidRPr="00061802" w:rsidRDefault="002D0279" w:rsidP="002D02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95" w:type="dxa"/>
            <w:gridSpan w:val="2"/>
            <w:vMerge w:val="restart"/>
            <w:vAlign w:val="center"/>
          </w:tcPr>
          <w:p w14:paraId="59D8A2CE" w14:textId="19382E96" w:rsidR="002D0279" w:rsidRPr="00061802" w:rsidRDefault="002D0279" w:rsidP="002D02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2D0279" w:rsidRPr="00061802" w14:paraId="514FE57E" w14:textId="77777777" w:rsidTr="00715E26">
        <w:trPr>
          <w:gridAfter w:val="1"/>
          <w:wAfter w:w="9" w:type="dxa"/>
        </w:trPr>
        <w:tc>
          <w:tcPr>
            <w:tcW w:w="562" w:type="dxa"/>
            <w:vMerge/>
          </w:tcPr>
          <w:p w14:paraId="1A6C903B" w14:textId="77777777" w:rsidR="002D0279" w:rsidRPr="00061802" w:rsidRDefault="002D0279" w:rsidP="002D02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  <w:vMerge/>
          </w:tcPr>
          <w:p w14:paraId="51E5EBFE" w14:textId="77777777" w:rsidR="002D0279" w:rsidRPr="00061802" w:rsidRDefault="002D0279" w:rsidP="002D02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7C9B50D4" w14:textId="1873E56B" w:rsidR="002D0279" w:rsidRPr="00061802" w:rsidRDefault="002D0279" w:rsidP="002D0279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14:paraId="6D78C1E2" w14:textId="29A4F719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8093200,00</w:t>
            </w:r>
          </w:p>
        </w:tc>
        <w:tc>
          <w:tcPr>
            <w:tcW w:w="567" w:type="dxa"/>
            <w:vAlign w:val="center"/>
          </w:tcPr>
          <w:p w14:paraId="4CB2F875" w14:textId="062DFB47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vAlign w:val="center"/>
          </w:tcPr>
          <w:p w14:paraId="08F27600" w14:textId="7CBC4187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09" w:type="dxa"/>
            <w:vAlign w:val="center"/>
          </w:tcPr>
          <w:p w14:paraId="58A59B24" w14:textId="4286270B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8093200,00</w:t>
            </w:r>
          </w:p>
        </w:tc>
        <w:tc>
          <w:tcPr>
            <w:tcW w:w="710" w:type="dxa"/>
            <w:vAlign w:val="center"/>
          </w:tcPr>
          <w:p w14:paraId="643D964F" w14:textId="3A8C5B20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  <w:vAlign w:val="center"/>
          </w:tcPr>
          <w:p w14:paraId="29BC338F" w14:textId="77777777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vMerge/>
          </w:tcPr>
          <w:p w14:paraId="3412CD24" w14:textId="77777777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Merge/>
          </w:tcPr>
          <w:p w14:paraId="5054AFE6" w14:textId="77777777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5BECF1E1" w14:textId="77777777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vMerge/>
          </w:tcPr>
          <w:p w14:paraId="2C083116" w14:textId="77777777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279" w:rsidRPr="00061802" w14:paraId="49181D79" w14:textId="77777777" w:rsidTr="00715E26">
        <w:trPr>
          <w:gridAfter w:val="1"/>
          <w:wAfter w:w="9" w:type="dxa"/>
        </w:trPr>
        <w:tc>
          <w:tcPr>
            <w:tcW w:w="562" w:type="dxa"/>
            <w:vMerge/>
          </w:tcPr>
          <w:p w14:paraId="49A6BF78" w14:textId="77777777" w:rsidR="002D0279" w:rsidRPr="00061802" w:rsidRDefault="002D0279" w:rsidP="002D02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  <w:vMerge/>
          </w:tcPr>
          <w:p w14:paraId="1D0C45D9" w14:textId="77777777" w:rsidR="002D0279" w:rsidRPr="00061802" w:rsidRDefault="002D0279" w:rsidP="002D02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7AE054D8" w14:textId="58F204F0" w:rsidR="002D0279" w:rsidRPr="00061802" w:rsidRDefault="002D0279" w:rsidP="002D0279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14:paraId="0B23D975" w14:textId="29F0B5B4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8466000,00</w:t>
            </w:r>
          </w:p>
        </w:tc>
        <w:tc>
          <w:tcPr>
            <w:tcW w:w="567" w:type="dxa"/>
            <w:vAlign w:val="center"/>
          </w:tcPr>
          <w:p w14:paraId="795A220F" w14:textId="04A9FAB3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vAlign w:val="center"/>
          </w:tcPr>
          <w:p w14:paraId="11D9A15F" w14:textId="0258EAB2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09" w:type="dxa"/>
            <w:vAlign w:val="center"/>
          </w:tcPr>
          <w:p w14:paraId="6510802B" w14:textId="59D19A2D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8466000,00</w:t>
            </w:r>
          </w:p>
        </w:tc>
        <w:tc>
          <w:tcPr>
            <w:tcW w:w="710" w:type="dxa"/>
            <w:vAlign w:val="center"/>
          </w:tcPr>
          <w:p w14:paraId="4511D679" w14:textId="6842BF2A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  <w:vAlign w:val="center"/>
          </w:tcPr>
          <w:p w14:paraId="585DCC87" w14:textId="77777777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vMerge/>
          </w:tcPr>
          <w:p w14:paraId="217C3874" w14:textId="77777777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Merge/>
          </w:tcPr>
          <w:p w14:paraId="358E72B6" w14:textId="77777777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34D38F47" w14:textId="77777777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vMerge/>
          </w:tcPr>
          <w:p w14:paraId="332C647F" w14:textId="77777777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279" w:rsidRPr="00061802" w14:paraId="6A3A4F10" w14:textId="77777777" w:rsidTr="00715E26">
        <w:trPr>
          <w:gridAfter w:val="1"/>
          <w:wAfter w:w="9" w:type="dxa"/>
        </w:trPr>
        <w:tc>
          <w:tcPr>
            <w:tcW w:w="562" w:type="dxa"/>
            <w:vMerge/>
          </w:tcPr>
          <w:p w14:paraId="2FECE758" w14:textId="77777777" w:rsidR="002D0279" w:rsidRPr="00061802" w:rsidRDefault="002D0279" w:rsidP="002D02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  <w:vMerge/>
          </w:tcPr>
          <w:p w14:paraId="2E73D9AF" w14:textId="77777777" w:rsidR="002D0279" w:rsidRPr="00061802" w:rsidRDefault="002D0279" w:rsidP="002D02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2D72E9B0" w14:textId="3DAE6257" w:rsidR="002D0279" w:rsidRPr="00061802" w:rsidRDefault="002D0279" w:rsidP="002D0279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14:paraId="2C7BD9FC" w14:textId="10676E25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11231600,00</w:t>
            </w:r>
          </w:p>
        </w:tc>
        <w:tc>
          <w:tcPr>
            <w:tcW w:w="567" w:type="dxa"/>
            <w:vAlign w:val="center"/>
          </w:tcPr>
          <w:p w14:paraId="2666523E" w14:textId="58CBCE56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vAlign w:val="center"/>
          </w:tcPr>
          <w:p w14:paraId="3E6DE91E" w14:textId="26D75B33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09" w:type="dxa"/>
            <w:vAlign w:val="center"/>
          </w:tcPr>
          <w:p w14:paraId="19950083" w14:textId="5B649E0D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11231600,00</w:t>
            </w:r>
          </w:p>
        </w:tc>
        <w:tc>
          <w:tcPr>
            <w:tcW w:w="710" w:type="dxa"/>
            <w:vAlign w:val="center"/>
          </w:tcPr>
          <w:p w14:paraId="0441688D" w14:textId="1D1B086F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  <w:vAlign w:val="center"/>
          </w:tcPr>
          <w:p w14:paraId="5C549D39" w14:textId="77777777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vMerge/>
          </w:tcPr>
          <w:p w14:paraId="35206FCB" w14:textId="77777777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Merge/>
          </w:tcPr>
          <w:p w14:paraId="386DA1A7" w14:textId="77777777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60DF5484" w14:textId="77777777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vMerge/>
          </w:tcPr>
          <w:p w14:paraId="72BA256A" w14:textId="77777777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279" w:rsidRPr="00061802" w14:paraId="28D15577" w14:textId="77777777" w:rsidTr="00715E26">
        <w:trPr>
          <w:gridAfter w:val="1"/>
          <w:wAfter w:w="9" w:type="dxa"/>
        </w:trPr>
        <w:tc>
          <w:tcPr>
            <w:tcW w:w="562" w:type="dxa"/>
          </w:tcPr>
          <w:p w14:paraId="14A737F4" w14:textId="77777777" w:rsidR="002D0279" w:rsidRPr="00061802" w:rsidRDefault="002D0279" w:rsidP="002D02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</w:tcPr>
          <w:p w14:paraId="6E1A536B" w14:textId="77777777" w:rsidR="002D0279" w:rsidRPr="00061802" w:rsidRDefault="002D0279" w:rsidP="002D02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02FF3087" w14:textId="311F4FDC" w:rsidR="002D0279" w:rsidRPr="00061802" w:rsidRDefault="002D0279" w:rsidP="002D0279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center"/>
          </w:tcPr>
          <w:p w14:paraId="12F559E0" w14:textId="748FB721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41448638,29</w:t>
            </w:r>
          </w:p>
        </w:tc>
        <w:tc>
          <w:tcPr>
            <w:tcW w:w="567" w:type="dxa"/>
            <w:vAlign w:val="center"/>
          </w:tcPr>
          <w:p w14:paraId="6985AE02" w14:textId="615AEF48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vAlign w:val="center"/>
          </w:tcPr>
          <w:p w14:paraId="48716615" w14:textId="07045AD5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09" w:type="dxa"/>
            <w:vAlign w:val="center"/>
          </w:tcPr>
          <w:p w14:paraId="416607EC" w14:textId="3AF65D2D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41448638,29</w:t>
            </w:r>
          </w:p>
        </w:tc>
        <w:tc>
          <w:tcPr>
            <w:tcW w:w="710" w:type="dxa"/>
            <w:vAlign w:val="center"/>
          </w:tcPr>
          <w:p w14:paraId="024ACFD7" w14:textId="7F45B43D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  <w:vAlign w:val="center"/>
          </w:tcPr>
          <w:p w14:paraId="0B141C30" w14:textId="77777777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vMerge/>
          </w:tcPr>
          <w:p w14:paraId="1D8A0FF2" w14:textId="77777777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Merge/>
          </w:tcPr>
          <w:p w14:paraId="54926B5B" w14:textId="77777777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102D5259" w14:textId="77777777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vMerge/>
          </w:tcPr>
          <w:p w14:paraId="35BCD8AE" w14:textId="77777777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702864" w14:textId="77777777" w:rsidR="00957FC1" w:rsidRPr="00061802" w:rsidRDefault="00957FC1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02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87"/>
        <w:gridCol w:w="6143"/>
        <w:gridCol w:w="1796"/>
      </w:tblGrid>
      <w:tr w:rsidR="00F47C7C" w:rsidRPr="00061802" w14:paraId="191BA55C" w14:textId="77777777" w:rsidTr="00A97C27">
        <w:trPr>
          <w:gridAfter w:val="1"/>
          <w:wAfter w:w="1796" w:type="dxa"/>
        </w:trPr>
        <w:tc>
          <w:tcPr>
            <w:tcW w:w="132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CA4DE9" w14:textId="22E0A532" w:rsidR="00B00A1A" w:rsidRPr="00061802" w:rsidRDefault="00B00A1A" w:rsidP="00A97C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4.2. </w:t>
            </w:r>
            <w:r w:rsidRPr="00B00A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Финансовое обеспечение реализации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2 этапа </w:t>
            </w:r>
            <w:r w:rsidRPr="00B00A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муниципальной программы</w:t>
            </w:r>
          </w:p>
        </w:tc>
      </w:tr>
      <w:tr w:rsidR="00A97C27" w:rsidRPr="00F47C7C" w14:paraId="316ECC9A" w14:textId="77777777" w:rsidTr="00A97C27">
        <w:trPr>
          <w:gridAfter w:val="1"/>
          <w:wAfter w:w="1796" w:type="dxa"/>
        </w:trPr>
        <w:tc>
          <w:tcPr>
            <w:tcW w:w="132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E940FC" w14:textId="46CD6920" w:rsidR="00A97C27" w:rsidRPr="00F47C7C" w:rsidRDefault="00A97C27" w:rsidP="00A97C27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A97C27">
              <w:rPr>
                <w:rFonts w:ascii="Times New Roman" w:hAnsi="Times New Roman" w:cs="Times New Roman"/>
                <w:sz w:val="24"/>
                <w:szCs w:val="24"/>
              </w:rPr>
              <w:t>4.1. Финансовое обеспечение первого этапа реализации муниципальной программы</w:t>
            </w:r>
            <w:r w:rsidRPr="00A97C27">
              <w:t xml:space="preserve"> </w:t>
            </w:r>
          </w:p>
        </w:tc>
      </w:tr>
      <w:tr w:rsidR="00A97C27" w:rsidRPr="00F47C7C" w14:paraId="241FB91E" w14:textId="77777777" w:rsidTr="00A97C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87" w:type="dxa"/>
          </w:tcPr>
          <w:p w14:paraId="02AC0D9C" w14:textId="77777777" w:rsidR="00A97C27" w:rsidRPr="00A97C27" w:rsidRDefault="00A97C27" w:rsidP="004432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C2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источника финансового обеспечения </w:t>
            </w:r>
            <w:hyperlink w:anchor="P1112">
              <w:r w:rsidRPr="00A97C27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7939" w:type="dxa"/>
            <w:gridSpan w:val="2"/>
          </w:tcPr>
          <w:p w14:paraId="1D92CF19" w14:textId="77777777" w:rsidR="00A97C27" w:rsidRPr="00A97C27" w:rsidRDefault="00A97C27" w:rsidP="004432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C27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обеспечения, рублей</w:t>
            </w:r>
          </w:p>
        </w:tc>
      </w:tr>
      <w:tr w:rsidR="00A97C27" w:rsidRPr="00F47C7C" w14:paraId="083EF0D4" w14:textId="77777777" w:rsidTr="00A97C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87" w:type="dxa"/>
          </w:tcPr>
          <w:p w14:paraId="700D85DE" w14:textId="77777777" w:rsidR="00A97C27" w:rsidRPr="00A97C27" w:rsidRDefault="00A97C27" w:rsidP="004432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C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9" w:type="dxa"/>
            <w:gridSpan w:val="2"/>
          </w:tcPr>
          <w:p w14:paraId="51D58AE9" w14:textId="77777777" w:rsidR="00A97C27" w:rsidRPr="00A97C27" w:rsidRDefault="00A97C27" w:rsidP="004432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C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7C27" w:rsidRPr="00F47C7C" w14:paraId="32CFD814" w14:textId="77777777" w:rsidTr="00A97C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87" w:type="dxa"/>
          </w:tcPr>
          <w:p w14:paraId="71A9A2DE" w14:textId="77777777" w:rsidR="00A97C27" w:rsidRPr="00A97C27" w:rsidRDefault="00A97C27" w:rsidP="00443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7C27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7939" w:type="dxa"/>
            <w:gridSpan w:val="2"/>
          </w:tcPr>
          <w:p w14:paraId="13DA2526" w14:textId="6D240CA6" w:rsidR="00A97C27" w:rsidRPr="00A97C27" w:rsidRDefault="002F00CC" w:rsidP="002F00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18054959,00</w:t>
            </w:r>
          </w:p>
        </w:tc>
      </w:tr>
      <w:tr w:rsidR="00A97C27" w:rsidRPr="00F47C7C" w14:paraId="00242FE1" w14:textId="77777777" w:rsidTr="00A97C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87" w:type="dxa"/>
          </w:tcPr>
          <w:p w14:paraId="6AA156B9" w14:textId="77777777" w:rsidR="00A97C27" w:rsidRPr="00A97C27" w:rsidRDefault="00A97C27" w:rsidP="00443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7C27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7939" w:type="dxa"/>
            <w:gridSpan w:val="2"/>
          </w:tcPr>
          <w:p w14:paraId="4A88E0C8" w14:textId="1C1722C8" w:rsidR="00A97C27" w:rsidRPr="00A97C27" w:rsidRDefault="00A97C27" w:rsidP="00A97C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97C27" w:rsidRPr="00F47C7C" w14:paraId="3D93875C" w14:textId="77777777" w:rsidTr="00A97C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87" w:type="dxa"/>
          </w:tcPr>
          <w:p w14:paraId="074D6857" w14:textId="77777777" w:rsidR="00A97C27" w:rsidRPr="00A97C27" w:rsidRDefault="00A97C27" w:rsidP="00443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7C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краевой бюджет</w:t>
            </w:r>
          </w:p>
        </w:tc>
        <w:tc>
          <w:tcPr>
            <w:tcW w:w="7939" w:type="dxa"/>
            <w:gridSpan w:val="2"/>
          </w:tcPr>
          <w:p w14:paraId="3FA87B6B" w14:textId="5615834A" w:rsidR="00A97C27" w:rsidRPr="00A97C27" w:rsidRDefault="00A97C27" w:rsidP="00A97C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97C27" w:rsidRPr="00F47C7C" w14:paraId="34001671" w14:textId="77777777" w:rsidTr="00A97C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87" w:type="dxa"/>
          </w:tcPr>
          <w:p w14:paraId="5FBCBA9F" w14:textId="77777777" w:rsidR="00A97C27" w:rsidRPr="00A97C27" w:rsidRDefault="00A97C27" w:rsidP="00443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7C27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7939" w:type="dxa"/>
            <w:gridSpan w:val="2"/>
          </w:tcPr>
          <w:p w14:paraId="66505CAC" w14:textId="38685CDD" w:rsidR="00A97C27" w:rsidRPr="00A97C27" w:rsidRDefault="002F00CC" w:rsidP="002F00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18054959,00</w:t>
            </w:r>
          </w:p>
        </w:tc>
      </w:tr>
      <w:tr w:rsidR="00A97C27" w:rsidRPr="00F47C7C" w14:paraId="2D759C99" w14:textId="77777777" w:rsidTr="00A97C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87" w:type="dxa"/>
          </w:tcPr>
          <w:p w14:paraId="0269AC5F" w14:textId="77777777" w:rsidR="00A97C27" w:rsidRPr="00A97C27" w:rsidRDefault="00A97C27" w:rsidP="00443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7C2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939" w:type="dxa"/>
            <w:gridSpan w:val="2"/>
          </w:tcPr>
          <w:p w14:paraId="2B065848" w14:textId="0D653154" w:rsidR="00A97C27" w:rsidRPr="00A97C27" w:rsidRDefault="00A97C27" w:rsidP="00A97C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749EA43D" w14:textId="2AA9227B" w:rsidR="00E74326" w:rsidRDefault="00E74326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F017D00" w14:textId="044E101C" w:rsidR="00A97C27" w:rsidRDefault="00A97C27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64BE04A" w14:textId="07CEB2E1" w:rsidR="00A97C27" w:rsidRDefault="00A97C27" w:rsidP="00A97C27">
      <w:pPr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4.2. </w:t>
      </w:r>
      <w:r w:rsidRPr="00B00A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Финансовое обеспечение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второго этапа </w:t>
      </w:r>
      <w:r w:rsidRPr="00B00A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реализации муниципальной программы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64"/>
        <w:gridCol w:w="1985"/>
        <w:gridCol w:w="2551"/>
        <w:gridCol w:w="2268"/>
        <w:gridCol w:w="2307"/>
        <w:gridCol w:w="1946"/>
      </w:tblGrid>
      <w:tr w:rsidR="00E74326" w:rsidRPr="00061802" w14:paraId="7BF7A2C6" w14:textId="77777777" w:rsidTr="00317AF3">
        <w:tc>
          <w:tcPr>
            <w:tcW w:w="3964" w:type="dxa"/>
            <w:vMerge w:val="restart"/>
          </w:tcPr>
          <w:p w14:paraId="1F1F1531" w14:textId="77777777" w:rsidR="00E74326" w:rsidRPr="00061802" w:rsidRDefault="00E74326" w:rsidP="00EB3A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1114"/>
            <w:bookmarkEnd w:id="3"/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источника финансового обеспечения </w:t>
            </w:r>
          </w:p>
        </w:tc>
        <w:tc>
          <w:tcPr>
            <w:tcW w:w="11057" w:type="dxa"/>
            <w:gridSpan w:val="5"/>
          </w:tcPr>
          <w:p w14:paraId="067CC754" w14:textId="6B36DD07" w:rsidR="00E74326" w:rsidRPr="00061802" w:rsidRDefault="00E74326" w:rsidP="00DC06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</w:tr>
      <w:tr w:rsidR="00CB3AB5" w:rsidRPr="00061802" w14:paraId="1D4AA35F" w14:textId="77777777" w:rsidTr="00317AF3">
        <w:tc>
          <w:tcPr>
            <w:tcW w:w="3964" w:type="dxa"/>
            <w:vMerge/>
          </w:tcPr>
          <w:p w14:paraId="662C8E26" w14:textId="77777777" w:rsidR="00CB3AB5" w:rsidRPr="00061802" w:rsidRDefault="00CB3AB5" w:rsidP="00E743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14EC3BF" w14:textId="70A230A6" w:rsidR="00CB3AB5" w:rsidRPr="00061802" w:rsidRDefault="00CB3AB5" w:rsidP="00FD57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551" w:type="dxa"/>
          </w:tcPr>
          <w:p w14:paraId="2DDA5297" w14:textId="00D9EB2D" w:rsidR="00CB3AB5" w:rsidRPr="00061802" w:rsidRDefault="00CB3AB5" w:rsidP="00FD57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268" w:type="dxa"/>
          </w:tcPr>
          <w:p w14:paraId="7E63263E" w14:textId="591D5E2E" w:rsidR="00CB3AB5" w:rsidRPr="00061802" w:rsidRDefault="00CB3AB5" w:rsidP="00FD57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307" w:type="dxa"/>
          </w:tcPr>
          <w:p w14:paraId="45B82358" w14:textId="2F698845" w:rsidR="00CB3AB5" w:rsidRPr="00061802" w:rsidRDefault="00CB3AB5" w:rsidP="00FD57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46" w:type="dxa"/>
          </w:tcPr>
          <w:p w14:paraId="4430C036" w14:textId="77777777" w:rsidR="00CB3AB5" w:rsidRPr="00061802" w:rsidRDefault="00CB3AB5" w:rsidP="00E743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CB3AB5" w:rsidRPr="00061802" w14:paraId="25D0D989" w14:textId="77777777" w:rsidTr="00317AF3">
        <w:tc>
          <w:tcPr>
            <w:tcW w:w="3964" w:type="dxa"/>
          </w:tcPr>
          <w:p w14:paraId="536A3F7D" w14:textId="77777777" w:rsidR="00CB3AB5" w:rsidRPr="00061802" w:rsidRDefault="00CB3AB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1AB718D9" w14:textId="5804A44F" w:rsidR="00CB3AB5" w:rsidRPr="00061802" w:rsidRDefault="00CB3AB5" w:rsidP="00CB3A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179CB807" w14:textId="0C77CE0C" w:rsidR="00CB3AB5" w:rsidRPr="00061802" w:rsidRDefault="00CB3AB5" w:rsidP="00CB3A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14:paraId="07FF61F2" w14:textId="0608E7EC" w:rsidR="00CB3AB5" w:rsidRPr="00061802" w:rsidRDefault="00273E7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07" w:type="dxa"/>
          </w:tcPr>
          <w:p w14:paraId="7D4107E8" w14:textId="478A096B" w:rsidR="00CB3AB5" w:rsidRPr="00061802" w:rsidRDefault="00273E7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46" w:type="dxa"/>
          </w:tcPr>
          <w:p w14:paraId="42D94FA2" w14:textId="7AE28B8D" w:rsidR="00CB3AB5" w:rsidRPr="00061802" w:rsidRDefault="00273E7B" w:rsidP="00273E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B3AB5" w:rsidRPr="00061802" w14:paraId="77668602" w14:textId="77777777" w:rsidTr="00317AF3">
        <w:tc>
          <w:tcPr>
            <w:tcW w:w="3964" w:type="dxa"/>
          </w:tcPr>
          <w:p w14:paraId="583634E2" w14:textId="77777777" w:rsidR="00CB3AB5" w:rsidRPr="00061802" w:rsidRDefault="00CB3AB5" w:rsidP="00F175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1985" w:type="dxa"/>
            <w:vAlign w:val="center"/>
          </w:tcPr>
          <w:p w14:paraId="709EF7FB" w14:textId="338BD38D" w:rsidR="00CB3AB5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13657838,29</w:t>
            </w:r>
          </w:p>
        </w:tc>
        <w:tc>
          <w:tcPr>
            <w:tcW w:w="2551" w:type="dxa"/>
          </w:tcPr>
          <w:p w14:paraId="038CDA29" w14:textId="5968A0E6" w:rsidR="00CB3AB5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8093200</w:t>
            </w:r>
            <w:r w:rsidR="00CB3AB5" w:rsidRPr="00D74FF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2268" w:type="dxa"/>
          </w:tcPr>
          <w:p w14:paraId="74983080" w14:textId="1431BCAA" w:rsidR="00CB3AB5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8466000</w:t>
            </w:r>
            <w:r w:rsidR="00CB3AB5" w:rsidRPr="00715E2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2307" w:type="dxa"/>
          </w:tcPr>
          <w:p w14:paraId="1D9C4E93" w14:textId="31CE81AC" w:rsidR="00CB3AB5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11231600,00</w:t>
            </w:r>
          </w:p>
        </w:tc>
        <w:tc>
          <w:tcPr>
            <w:tcW w:w="1946" w:type="dxa"/>
          </w:tcPr>
          <w:p w14:paraId="107F1C1F" w14:textId="3CE70484" w:rsidR="00CB3AB5" w:rsidRPr="00061802" w:rsidRDefault="002D0279" w:rsidP="00877240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27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41448638,29</w:t>
            </w:r>
          </w:p>
        </w:tc>
      </w:tr>
      <w:tr w:rsidR="00273E7B" w:rsidRPr="00061802" w14:paraId="30402283" w14:textId="77777777" w:rsidTr="00317AF3">
        <w:tc>
          <w:tcPr>
            <w:tcW w:w="3964" w:type="dxa"/>
          </w:tcPr>
          <w:p w14:paraId="332FF622" w14:textId="77777777" w:rsidR="00273E7B" w:rsidRPr="00061802" w:rsidRDefault="00273E7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85" w:type="dxa"/>
          </w:tcPr>
          <w:p w14:paraId="67836F29" w14:textId="10C3D9AF" w:rsidR="00273E7B" w:rsidRPr="00061802" w:rsidRDefault="00273E7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14:paraId="27A9C5EA" w14:textId="4482CC77" w:rsidR="00273E7B" w:rsidRPr="00061802" w:rsidRDefault="00273E7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14:paraId="74916603" w14:textId="68EACC6B" w:rsidR="00273E7B" w:rsidRPr="00061802" w:rsidRDefault="00273E7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07" w:type="dxa"/>
          </w:tcPr>
          <w:p w14:paraId="384C6597" w14:textId="12B100E3" w:rsidR="00273E7B" w:rsidRPr="00061802" w:rsidRDefault="00273E7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6" w:type="dxa"/>
          </w:tcPr>
          <w:p w14:paraId="65E228B2" w14:textId="2B7BBA0A" w:rsidR="00273E7B" w:rsidRPr="00061802" w:rsidRDefault="00273E7B" w:rsidP="005B0B96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273E7B" w:rsidRPr="00061802" w14:paraId="46848775" w14:textId="77777777" w:rsidTr="00317AF3">
        <w:trPr>
          <w:trHeight w:val="331"/>
        </w:trPr>
        <w:tc>
          <w:tcPr>
            <w:tcW w:w="3964" w:type="dxa"/>
          </w:tcPr>
          <w:p w14:paraId="2778BA02" w14:textId="77777777" w:rsidR="00273E7B" w:rsidRPr="00061802" w:rsidRDefault="00273E7B" w:rsidP="00062F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1985" w:type="dxa"/>
            <w:vAlign w:val="center"/>
          </w:tcPr>
          <w:p w14:paraId="5CD6AC89" w14:textId="77777777" w:rsidR="00273E7B" w:rsidRPr="00061802" w:rsidRDefault="00273E7B" w:rsidP="00062F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08820565" w14:textId="449CE69A" w:rsidR="00273E7B" w:rsidRPr="00061802" w:rsidRDefault="00273E7B" w:rsidP="00062F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14:paraId="661F5071" w14:textId="52477B09" w:rsidR="00273E7B" w:rsidRPr="00061802" w:rsidRDefault="00273E7B" w:rsidP="00062F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07" w:type="dxa"/>
          </w:tcPr>
          <w:p w14:paraId="32A5E674" w14:textId="1B47E0FD" w:rsidR="00273E7B" w:rsidRPr="00061802" w:rsidRDefault="00273E7B" w:rsidP="00062F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6" w:type="dxa"/>
          </w:tcPr>
          <w:p w14:paraId="2186AC16" w14:textId="5CBAE99F" w:rsidR="00273E7B" w:rsidRPr="00061802" w:rsidRDefault="00273E7B" w:rsidP="00F175C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2D0279" w:rsidRPr="00061802" w14:paraId="62B469F2" w14:textId="77777777" w:rsidTr="00317AF3">
        <w:trPr>
          <w:trHeight w:val="227"/>
        </w:trPr>
        <w:tc>
          <w:tcPr>
            <w:tcW w:w="3964" w:type="dxa"/>
          </w:tcPr>
          <w:p w14:paraId="654D6792" w14:textId="77777777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85" w:type="dxa"/>
            <w:vAlign w:val="center"/>
          </w:tcPr>
          <w:p w14:paraId="0FB0FEB6" w14:textId="0B64DF6E" w:rsidR="002D0279" w:rsidRPr="00061802" w:rsidRDefault="002D0279" w:rsidP="002D0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13657838,29</w:t>
            </w:r>
          </w:p>
        </w:tc>
        <w:tc>
          <w:tcPr>
            <w:tcW w:w="2551" w:type="dxa"/>
          </w:tcPr>
          <w:p w14:paraId="7D0B6AAB" w14:textId="16201D82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8093200</w:t>
            </w:r>
            <w:r w:rsidRPr="00D74FF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2268" w:type="dxa"/>
          </w:tcPr>
          <w:p w14:paraId="61A362F7" w14:textId="75FE5288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8466000</w:t>
            </w:r>
            <w:r w:rsidRPr="00715E2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2307" w:type="dxa"/>
          </w:tcPr>
          <w:p w14:paraId="14283422" w14:textId="7E8CC0BB" w:rsidR="002D0279" w:rsidRPr="00061802" w:rsidRDefault="002D0279" w:rsidP="002D02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11231600,00</w:t>
            </w:r>
          </w:p>
        </w:tc>
        <w:tc>
          <w:tcPr>
            <w:tcW w:w="1946" w:type="dxa"/>
          </w:tcPr>
          <w:p w14:paraId="6564AFAD" w14:textId="14CFADAC" w:rsidR="002D0279" w:rsidRPr="00061802" w:rsidRDefault="002D0279" w:rsidP="002D027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27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41448638,29</w:t>
            </w:r>
          </w:p>
        </w:tc>
      </w:tr>
      <w:tr w:rsidR="00273E7B" w:rsidRPr="00061802" w14:paraId="42B54D07" w14:textId="77777777" w:rsidTr="00317AF3">
        <w:tc>
          <w:tcPr>
            <w:tcW w:w="3964" w:type="dxa"/>
          </w:tcPr>
          <w:p w14:paraId="3E514A8C" w14:textId="77777777" w:rsidR="00273E7B" w:rsidRPr="00061802" w:rsidRDefault="00273E7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85" w:type="dxa"/>
          </w:tcPr>
          <w:p w14:paraId="71FDE674" w14:textId="78A1FF89" w:rsidR="00273E7B" w:rsidRPr="00061802" w:rsidRDefault="00273E7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14:paraId="65029CEF" w14:textId="79D51A69" w:rsidR="00273E7B" w:rsidRPr="00061802" w:rsidRDefault="00273E7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14:paraId="4E8C95B6" w14:textId="18F0755C" w:rsidR="00273E7B" w:rsidRPr="00061802" w:rsidRDefault="00273E7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07" w:type="dxa"/>
          </w:tcPr>
          <w:p w14:paraId="347EF3A4" w14:textId="7F6320DB" w:rsidR="00273E7B" w:rsidRPr="00061802" w:rsidRDefault="00273E7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6" w:type="dxa"/>
          </w:tcPr>
          <w:p w14:paraId="0555AC07" w14:textId="5BD31161" w:rsidR="00273E7B" w:rsidRPr="00061802" w:rsidRDefault="00273E7B" w:rsidP="005B0B96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273E7B" w:rsidRPr="00061802" w14:paraId="1EB9FA5D" w14:textId="77777777" w:rsidTr="00317AF3">
        <w:tc>
          <w:tcPr>
            <w:tcW w:w="3964" w:type="dxa"/>
          </w:tcPr>
          <w:p w14:paraId="4058E022" w14:textId="77777777" w:rsidR="00273E7B" w:rsidRPr="00061802" w:rsidRDefault="00273E7B" w:rsidP="00D024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Объем налоговых расходов муниципального образования (</w:t>
            </w:r>
            <w:proofErr w:type="spellStart"/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справочно</w:t>
            </w:r>
            <w:proofErr w:type="spellEnd"/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при наличии)</w:t>
            </w:r>
          </w:p>
        </w:tc>
        <w:tc>
          <w:tcPr>
            <w:tcW w:w="1985" w:type="dxa"/>
          </w:tcPr>
          <w:p w14:paraId="5D2F4A8A" w14:textId="7F06B8C6" w:rsidR="00273E7B" w:rsidRPr="00061802" w:rsidRDefault="00273E7B" w:rsidP="00D024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14:paraId="5573A77D" w14:textId="3FEB8B40" w:rsidR="00273E7B" w:rsidRPr="00061802" w:rsidRDefault="00273E7B" w:rsidP="00D024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14:paraId="117B4941" w14:textId="4A49F1E3" w:rsidR="00273E7B" w:rsidRPr="00061802" w:rsidRDefault="00273E7B" w:rsidP="00D024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07" w:type="dxa"/>
          </w:tcPr>
          <w:p w14:paraId="7A4B8564" w14:textId="11D170ED" w:rsidR="00273E7B" w:rsidRPr="00061802" w:rsidRDefault="00273E7B" w:rsidP="00D024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6" w:type="dxa"/>
          </w:tcPr>
          <w:p w14:paraId="3E4957CC" w14:textId="2AE5F74F" w:rsidR="00273E7B" w:rsidRPr="00061802" w:rsidRDefault="00273E7B" w:rsidP="00D024B0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</w:tbl>
    <w:p w14:paraId="53BCA531" w14:textId="792B10D4" w:rsidR="00513213" w:rsidRDefault="000618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»</w:t>
      </w:r>
    </w:p>
    <w:p w14:paraId="7BE32659" w14:textId="77777777" w:rsidR="00061802" w:rsidRDefault="00061802" w:rsidP="00F245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DFA57A9" w14:textId="77777777" w:rsidR="00061802" w:rsidRDefault="00061802" w:rsidP="00F245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BF47DB3" w14:textId="54431E9D" w:rsidR="00F24519" w:rsidRDefault="00F24519" w:rsidP="00F245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муниципального </w:t>
      </w:r>
    </w:p>
    <w:p w14:paraId="6A8F6E49" w14:textId="364F2A91" w:rsidR="00F24519" w:rsidRDefault="00F24519" w:rsidP="00F245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Белореченский район                                                                                                                                 В.Н.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Килин</w:t>
      </w:r>
      <w:proofErr w:type="spellEnd"/>
    </w:p>
    <w:sectPr w:rsidR="00F24519" w:rsidSect="00F24519">
      <w:headerReference w:type="default" r:id="rId8"/>
      <w:pgSz w:w="16838" w:h="11906" w:orient="landscape"/>
      <w:pgMar w:top="1701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9F6C67" w14:textId="77777777" w:rsidR="00DB00C3" w:rsidRDefault="00DB00C3" w:rsidP="00957FC1">
      <w:pPr>
        <w:spacing w:after="0" w:line="240" w:lineRule="auto"/>
      </w:pPr>
      <w:r>
        <w:separator/>
      </w:r>
    </w:p>
  </w:endnote>
  <w:endnote w:type="continuationSeparator" w:id="0">
    <w:p w14:paraId="3B7A0DE4" w14:textId="77777777" w:rsidR="00DB00C3" w:rsidRDefault="00DB00C3" w:rsidP="0095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92FA94" w14:textId="77777777" w:rsidR="00DB00C3" w:rsidRDefault="00DB00C3" w:rsidP="00957FC1">
      <w:pPr>
        <w:spacing w:after="0" w:line="240" w:lineRule="auto"/>
      </w:pPr>
      <w:r>
        <w:separator/>
      </w:r>
    </w:p>
  </w:footnote>
  <w:footnote w:type="continuationSeparator" w:id="0">
    <w:p w14:paraId="5429CF88" w14:textId="77777777" w:rsidR="00DB00C3" w:rsidRDefault="00DB00C3" w:rsidP="0095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408D3C" w14:textId="64928D5C" w:rsidR="003863BF" w:rsidRPr="007438C6" w:rsidRDefault="00DB00C3" w:rsidP="007438C6">
    <w:pPr>
      <w:pStyle w:val="a3"/>
      <w:jc w:val="right"/>
      <w:rPr>
        <w:rFonts w:ascii="Times New Roman" w:hAnsi="Times New Roman" w:cs="Times New Roman"/>
        <w:sz w:val="28"/>
      </w:rPr>
    </w:pPr>
    <w:sdt>
      <w:sdtPr>
        <w:id w:val="-1178267975"/>
        <w:docPartObj>
          <w:docPartGallery w:val="Page Numbers (Margins)"/>
          <w:docPartUnique/>
        </w:docPartObj>
      </w:sdtPr>
      <w:sdtEndPr/>
      <w:sdtContent>
        <w:r w:rsidR="003863BF"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47916B5" wp14:editId="4468F56C">
                  <wp:simplePos x="0" y="0"/>
                  <wp:positionH relativeFrom="rightMargin">
                    <wp:posOffset>39600</wp:posOffset>
                  </wp:positionH>
                  <wp:positionV relativeFrom="page">
                    <wp:align>center</wp:align>
                  </wp:positionV>
                  <wp:extent cx="762000" cy="371476"/>
                  <wp:effectExtent l="4762" t="0" r="4763" b="4762"/>
                  <wp:wrapNone/>
                  <wp:docPr id="8" name="Прямоугольник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0"/>
                            <a:ext cx="762000" cy="3714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099BF7A5" w14:textId="71B9DE46" w:rsidR="003863BF" w:rsidRPr="00957FC1" w:rsidRDefault="003863BF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957FC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957FC1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957FC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5B658F" w:rsidRPr="005B658F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3</w:t>
                                  </w:r>
                                  <w:r w:rsidRPr="00957FC1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47916B5" id="Прямоугольник 8" o:spid="_x0000_s1026" style="position:absolute;left:0;text-align:left;margin-left:3.1pt;margin-top:0;width:60pt;height:29.25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14:paraId="099BF7A5" w14:textId="71B9DE46" w:rsidR="003863BF" w:rsidRPr="00957FC1" w:rsidRDefault="003863BF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57FC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957FC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957FC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5B658F" w:rsidRPr="005B658F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3</w:t>
                            </w:r>
                            <w:r w:rsidRPr="00957FC1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C33"/>
    <w:rsid w:val="00026F84"/>
    <w:rsid w:val="000522AE"/>
    <w:rsid w:val="00061802"/>
    <w:rsid w:val="00062FC0"/>
    <w:rsid w:val="00063A23"/>
    <w:rsid w:val="000853E1"/>
    <w:rsid w:val="000A043A"/>
    <w:rsid w:val="000F11D3"/>
    <w:rsid w:val="00102A96"/>
    <w:rsid w:val="00106BD7"/>
    <w:rsid w:val="00117E2A"/>
    <w:rsid w:val="00136E68"/>
    <w:rsid w:val="0017524D"/>
    <w:rsid w:val="001A4239"/>
    <w:rsid w:val="001E5836"/>
    <w:rsid w:val="001F2625"/>
    <w:rsid w:val="001F3346"/>
    <w:rsid w:val="001F78F3"/>
    <w:rsid w:val="0020668F"/>
    <w:rsid w:val="0021317D"/>
    <w:rsid w:val="00237973"/>
    <w:rsid w:val="0026690C"/>
    <w:rsid w:val="00273E7B"/>
    <w:rsid w:val="00283683"/>
    <w:rsid w:val="00293664"/>
    <w:rsid w:val="002D0279"/>
    <w:rsid w:val="002E593B"/>
    <w:rsid w:val="002F00CC"/>
    <w:rsid w:val="00317AF3"/>
    <w:rsid w:val="003863BF"/>
    <w:rsid w:val="00386F3C"/>
    <w:rsid w:val="00391A6D"/>
    <w:rsid w:val="00397838"/>
    <w:rsid w:val="00397B65"/>
    <w:rsid w:val="003A26F8"/>
    <w:rsid w:val="003E00D4"/>
    <w:rsid w:val="003F66DD"/>
    <w:rsid w:val="004004AF"/>
    <w:rsid w:val="00422D35"/>
    <w:rsid w:val="00443A14"/>
    <w:rsid w:val="00453D22"/>
    <w:rsid w:val="00483719"/>
    <w:rsid w:val="00494972"/>
    <w:rsid w:val="004A6C4A"/>
    <w:rsid w:val="004C2953"/>
    <w:rsid w:val="004C4384"/>
    <w:rsid w:val="004D0A61"/>
    <w:rsid w:val="004D28C8"/>
    <w:rsid w:val="004E198C"/>
    <w:rsid w:val="004F4C33"/>
    <w:rsid w:val="00503AA9"/>
    <w:rsid w:val="00513213"/>
    <w:rsid w:val="00521C37"/>
    <w:rsid w:val="00594B53"/>
    <w:rsid w:val="005B0B96"/>
    <w:rsid w:val="005B658F"/>
    <w:rsid w:val="005E12AE"/>
    <w:rsid w:val="005E14BA"/>
    <w:rsid w:val="00627E3B"/>
    <w:rsid w:val="0063205B"/>
    <w:rsid w:val="0065209E"/>
    <w:rsid w:val="00684F67"/>
    <w:rsid w:val="00687FED"/>
    <w:rsid w:val="0069346C"/>
    <w:rsid w:val="006B03BB"/>
    <w:rsid w:val="006C5EA8"/>
    <w:rsid w:val="006D50AC"/>
    <w:rsid w:val="006D5741"/>
    <w:rsid w:val="0071424B"/>
    <w:rsid w:val="00715E26"/>
    <w:rsid w:val="007312ED"/>
    <w:rsid w:val="007438C6"/>
    <w:rsid w:val="0076168D"/>
    <w:rsid w:val="00771D94"/>
    <w:rsid w:val="00772D34"/>
    <w:rsid w:val="007B303F"/>
    <w:rsid w:val="007D4CDA"/>
    <w:rsid w:val="007E29B6"/>
    <w:rsid w:val="007E5E88"/>
    <w:rsid w:val="007F3898"/>
    <w:rsid w:val="007F51FA"/>
    <w:rsid w:val="008039D6"/>
    <w:rsid w:val="00816667"/>
    <w:rsid w:val="008268B8"/>
    <w:rsid w:val="008276EC"/>
    <w:rsid w:val="00866591"/>
    <w:rsid w:val="00877240"/>
    <w:rsid w:val="0088450A"/>
    <w:rsid w:val="00887ED3"/>
    <w:rsid w:val="008A3210"/>
    <w:rsid w:val="008E1F87"/>
    <w:rsid w:val="008E528E"/>
    <w:rsid w:val="00901C98"/>
    <w:rsid w:val="0090347E"/>
    <w:rsid w:val="00922C9D"/>
    <w:rsid w:val="009415AD"/>
    <w:rsid w:val="009470D1"/>
    <w:rsid w:val="00950A78"/>
    <w:rsid w:val="00957FC1"/>
    <w:rsid w:val="0096259A"/>
    <w:rsid w:val="009816B3"/>
    <w:rsid w:val="0099253B"/>
    <w:rsid w:val="00992800"/>
    <w:rsid w:val="009A14E6"/>
    <w:rsid w:val="009A29BA"/>
    <w:rsid w:val="009F30E3"/>
    <w:rsid w:val="009F70E5"/>
    <w:rsid w:val="00A0297E"/>
    <w:rsid w:val="00A064E5"/>
    <w:rsid w:val="00A51A28"/>
    <w:rsid w:val="00A533F8"/>
    <w:rsid w:val="00A72088"/>
    <w:rsid w:val="00A73E16"/>
    <w:rsid w:val="00A7495C"/>
    <w:rsid w:val="00A8258E"/>
    <w:rsid w:val="00A83AA0"/>
    <w:rsid w:val="00A92682"/>
    <w:rsid w:val="00A97C27"/>
    <w:rsid w:val="00AC58F6"/>
    <w:rsid w:val="00AC7061"/>
    <w:rsid w:val="00B00A1A"/>
    <w:rsid w:val="00B119C4"/>
    <w:rsid w:val="00B12FB3"/>
    <w:rsid w:val="00B21A94"/>
    <w:rsid w:val="00B2401D"/>
    <w:rsid w:val="00B25188"/>
    <w:rsid w:val="00B27680"/>
    <w:rsid w:val="00B34F45"/>
    <w:rsid w:val="00B40D1D"/>
    <w:rsid w:val="00B448D8"/>
    <w:rsid w:val="00B67DA1"/>
    <w:rsid w:val="00BA1A96"/>
    <w:rsid w:val="00BC7A3B"/>
    <w:rsid w:val="00BD2C76"/>
    <w:rsid w:val="00BF29CE"/>
    <w:rsid w:val="00BF76FE"/>
    <w:rsid w:val="00C27351"/>
    <w:rsid w:val="00CA2718"/>
    <w:rsid w:val="00CB1FF1"/>
    <w:rsid w:val="00CB3AB5"/>
    <w:rsid w:val="00CC2F87"/>
    <w:rsid w:val="00CD1F68"/>
    <w:rsid w:val="00D024B0"/>
    <w:rsid w:val="00D038A0"/>
    <w:rsid w:val="00D241B5"/>
    <w:rsid w:val="00D33078"/>
    <w:rsid w:val="00D74FF1"/>
    <w:rsid w:val="00DB00C3"/>
    <w:rsid w:val="00DC0600"/>
    <w:rsid w:val="00DC39DA"/>
    <w:rsid w:val="00DD08AC"/>
    <w:rsid w:val="00E40D96"/>
    <w:rsid w:val="00E42A62"/>
    <w:rsid w:val="00E73B5D"/>
    <w:rsid w:val="00E74326"/>
    <w:rsid w:val="00E77049"/>
    <w:rsid w:val="00E815B8"/>
    <w:rsid w:val="00EA3A92"/>
    <w:rsid w:val="00EB3AE4"/>
    <w:rsid w:val="00EB3FB5"/>
    <w:rsid w:val="00EF16CC"/>
    <w:rsid w:val="00F0583B"/>
    <w:rsid w:val="00F175CB"/>
    <w:rsid w:val="00F24519"/>
    <w:rsid w:val="00F37CB6"/>
    <w:rsid w:val="00F459B4"/>
    <w:rsid w:val="00F47C7C"/>
    <w:rsid w:val="00F81BBE"/>
    <w:rsid w:val="00F83C8B"/>
    <w:rsid w:val="00FB2184"/>
    <w:rsid w:val="00FB7036"/>
    <w:rsid w:val="00FD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17386F"/>
  <w15:chartTrackingRefBased/>
  <w15:docId w15:val="{4EBA192C-481A-4AA8-89B7-7F8ABB174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character" w:customStyle="1" w:styleId="11pt">
    <w:name w:val="Основной текст + 11 pt"/>
    <w:rsid w:val="00A8258E"/>
    <w:rPr>
      <w:rFonts w:ascii="Times New Roman" w:hAnsi="Times New Roman" w:cs="Times New Roman"/>
      <w:sz w:val="22"/>
      <w:szCs w:val="22"/>
      <w:u w:val="none"/>
      <w:lang w:bidi="ar-SA"/>
    </w:rPr>
  </w:style>
  <w:style w:type="paragraph" w:customStyle="1" w:styleId="a9">
    <w:name w:val="Нормальный (таблица)"/>
    <w:basedOn w:val="a"/>
    <w:next w:val="a"/>
    <w:rsid w:val="00BF29C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17E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17E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3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5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5FFDEE87CE8D81816D46A34E267A4979DD96282C92FFF621341CA1EF931519E1589573BC0758382A4EEFCF375M3L8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C15299-77C0-4954-9E9A-8830B1D89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1211</Words>
  <Characters>6909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naumenko</dc:creator>
  <cp:keywords/>
  <dc:description/>
  <cp:lastModifiedBy>sivokoz</cp:lastModifiedBy>
  <cp:revision>4</cp:revision>
  <cp:lastPrinted>2024-11-22T08:41:00Z</cp:lastPrinted>
  <dcterms:created xsi:type="dcterms:W3CDTF">2024-11-21T08:16:00Z</dcterms:created>
  <dcterms:modified xsi:type="dcterms:W3CDTF">2024-11-22T08:53:00Z</dcterms:modified>
</cp:coreProperties>
</file>